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617" w:rsidRPr="00D2376D" w:rsidRDefault="005D7617" w:rsidP="00F16C16">
      <w:pPr>
        <w:spacing w:after="200" w:line="276" w:lineRule="auto"/>
        <w:rPr>
          <w:rFonts w:ascii="Arial" w:hAnsi="Arial" w:cs="Arial"/>
          <w:u w:val="single"/>
        </w:rPr>
      </w:pPr>
    </w:p>
    <w:p w:rsidR="005D7617" w:rsidRPr="00D2376D" w:rsidRDefault="005D7617" w:rsidP="005D7617">
      <w:pPr>
        <w:spacing w:after="200" w:line="276" w:lineRule="auto"/>
        <w:jc w:val="center"/>
        <w:rPr>
          <w:rFonts w:ascii="Arial" w:hAnsi="Arial" w:cs="Arial"/>
          <w:u w:val="single"/>
        </w:rPr>
      </w:pPr>
    </w:p>
    <w:p w:rsidR="005D7617" w:rsidRDefault="005D7617" w:rsidP="005D7617">
      <w:pPr>
        <w:spacing w:after="200" w:line="276" w:lineRule="auto"/>
        <w:jc w:val="center"/>
        <w:rPr>
          <w:rFonts w:ascii="Arial" w:hAnsi="Arial" w:cs="Arial"/>
          <w:u w:val="single"/>
        </w:rPr>
      </w:pPr>
    </w:p>
    <w:p w:rsidR="00D2376D" w:rsidRPr="00D2376D" w:rsidRDefault="00D2376D" w:rsidP="005D7617">
      <w:pPr>
        <w:spacing w:after="200" w:line="276" w:lineRule="auto"/>
        <w:jc w:val="center"/>
        <w:rPr>
          <w:rFonts w:ascii="Arial" w:hAnsi="Arial" w:cs="Arial"/>
          <w:u w:val="single"/>
        </w:rPr>
      </w:pPr>
    </w:p>
    <w:p w:rsidR="005D7617" w:rsidRPr="00D2376D" w:rsidRDefault="005D7617" w:rsidP="005D7617">
      <w:pPr>
        <w:spacing w:after="200" w:line="276" w:lineRule="auto"/>
        <w:jc w:val="center"/>
        <w:rPr>
          <w:rFonts w:ascii="Arial" w:hAnsi="Arial" w:cs="Arial"/>
          <w:u w:val="single"/>
        </w:rPr>
      </w:pPr>
    </w:p>
    <w:p w:rsidR="005D7617" w:rsidRPr="00D2376D" w:rsidRDefault="005D7617" w:rsidP="005D7617">
      <w:pPr>
        <w:spacing w:after="200" w:line="276" w:lineRule="auto"/>
        <w:jc w:val="center"/>
        <w:rPr>
          <w:rFonts w:ascii="Arial" w:hAnsi="Arial" w:cs="Arial"/>
          <w:u w:val="single"/>
        </w:rPr>
      </w:pPr>
    </w:p>
    <w:p w:rsidR="005D7617" w:rsidRPr="00D2376D" w:rsidRDefault="005D7617" w:rsidP="005D7617">
      <w:pPr>
        <w:spacing w:after="200" w:line="276" w:lineRule="auto"/>
        <w:jc w:val="center"/>
        <w:rPr>
          <w:rFonts w:ascii="Arial" w:hAnsi="Arial" w:cs="Arial"/>
          <w:u w:val="single"/>
        </w:rPr>
      </w:pPr>
    </w:p>
    <w:p w:rsidR="005D7617" w:rsidRPr="00D2376D" w:rsidRDefault="00512B67" w:rsidP="005D7617">
      <w:pPr>
        <w:spacing w:after="200" w:line="276" w:lineRule="auto"/>
        <w:jc w:val="center"/>
        <w:rPr>
          <w:rFonts w:ascii="Arial" w:hAnsi="Arial" w:cs="Arial"/>
        </w:rPr>
      </w:pPr>
      <w:r w:rsidRPr="00D2376D">
        <w:rPr>
          <w:rFonts w:ascii="Arial" w:hAnsi="Arial" w:cs="Arial"/>
        </w:rPr>
        <w:t>Course Project: Part 1</w:t>
      </w:r>
    </w:p>
    <w:p w:rsidR="00512B67" w:rsidRPr="00D2376D" w:rsidRDefault="00512B67" w:rsidP="005D7617">
      <w:pPr>
        <w:spacing w:after="200" w:line="276" w:lineRule="auto"/>
        <w:jc w:val="center"/>
        <w:rPr>
          <w:rFonts w:ascii="Arial" w:hAnsi="Arial" w:cs="Arial"/>
          <w:b/>
        </w:rPr>
      </w:pPr>
      <w:r w:rsidRPr="00D2376D">
        <w:rPr>
          <w:rFonts w:ascii="Arial" w:hAnsi="Arial" w:cs="Arial"/>
          <w:b/>
        </w:rPr>
        <w:t>Team A</w:t>
      </w:r>
    </w:p>
    <w:p w:rsidR="005D7617" w:rsidRPr="00D2376D" w:rsidRDefault="00512B67" w:rsidP="005D7617">
      <w:pPr>
        <w:spacing w:after="200" w:line="276" w:lineRule="auto"/>
        <w:jc w:val="center"/>
        <w:rPr>
          <w:rFonts w:ascii="Arial" w:hAnsi="Arial" w:cs="Arial"/>
        </w:rPr>
      </w:pPr>
      <w:bookmarkStart w:id="0" w:name="_GoBack"/>
      <w:bookmarkEnd w:id="0"/>
      <w:r w:rsidRPr="00D2376D">
        <w:rPr>
          <w:rFonts w:ascii="Arial" w:hAnsi="Arial" w:cs="Arial"/>
        </w:rPr>
        <w:t>MIS581</w:t>
      </w:r>
      <w:r w:rsidR="00843619" w:rsidRPr="00D2376D">
        <w:rPr>
          <w:rFonts w:ascii="Arial" w:hAnsi="Arial" w:cs="Arial"/>
        </w:rPr>
        <w:t>-</w:t>
      </w:r>
      <w:r w:rsidRPr="00D2376D">
        <w:rPr>
          <w:rFonts w:ascii="Arial" w:hAnsi="Arial" w:cs="Arial"/>
        </w:rPr>
        <w:t>10120</w:t>
      </w:r>
      <w:r w:rsidR="005D7617" w:rsidRPr="00D2376D">
        <w:rPr>
          <w:rFonts w:ascii="Arial" w:hAnsi="Arial" w:cs="Arial"/>
        </w:rPr>
        <w:t xml:space="preserve">: </w:t>
      </w:r>
      <w:r w:rsidRPr="00D2376D">
        <w:rPr>
          <w:rFonts w:ascii="Arial" w:hAnsi="Arial" w:cs="Arial"/>
        </w:rPr>
        <w:t>Systems Analysis, Planning &amp; Control</w:t>
      </w:r>
    </w:p>
    <w:p w:rsidR="005D7617" w:rsidRPr="00D2376D" w:rsidRDefault="00512B67" w:rsidP="005D7617">
      <w:pPr>
        <w:spacing w:after="200" w:line="276" w:lineRule="auto"/>
        <w:jc w:val="center"/>
        <w:rPr>
          <w:rFonts w:ascii="Arial" w:hAnsi="Arial" w:cs="Arial"/>
        </w:rPr>
      </w:pPr>
      <w:r w:rsidRPr="00D2376D">
        <w:rPr>
          <w:rFonts w:ascii="Arial" w:hAnsi="Arial" w:cs="Arial"/>
        </w:rPr>
        <w:t>May 14</w:t>
      </w:r>
      <w:r w:rsidR="005D7617" w:rsidRPr="00D2376D">
        <w:rPr>
          <w:rFonts w:ascii="Arial" w:hAnsi="Arial" w:cs="Arial"/>
        </w:rPr>
        <w:t>, 2017</w:t>
      </w:r>
    </w:p>
    <w:p w:rsidR="005D7617" w:rsidRPr="00D2376D" w:rsidRDefault="005D7617" w:rsidP="005D7617">
      <w:pPr>
        <w:spacing w:after="200" w:line="276" w:lineRule="auto"/>
        <w:jc w:val="center"/>
        <w:rPr>
          <w:rFonts w:ascii="Arial" w:hAnsi="Arial" w:cs="Arial"/>
        </w:rPr>
      </w:pPr>
      <w:r w:rsidRPr="00D2376D">
        <w:rPr>
          <w:rFonts w:ascii="Arial" w:hAnsi="Arial" w:cs="Arial"/>
          <w:u w:val="single"/>
        </w:rPr>
        <w:br w:type="page"/>
      </w:r>
    </w:p>
    <w:p w:rsidR="005D7617" w:rsidRPr="00D2376D" w:rsidRDefault="005D7617" w:rsidP="005D7617">
      <w:pPr>
        <w:jc w:val="center"/>
        <w:rPr>
          <w:rFonts w:ascii="Arial" w:hAnsi="Arial" w:cs="Arial"/>
          <w:u w:val="single"/>
        </w:rPr>
      </w:pPr>
    </w:p>
    <w:p w:rsidR="00512B67" w:rsidRPr="00D2376D" w:rsidRDefault="00512B67" w:rsidP="005D7617">
      <w:pPr>
        <w:jc w:val="center"/>
        <w:rPr>
          <w:rFonts w:ascii="Arial" w:hAnsi="Arial" w:cs="Arial"/>
        </w:rPr>
      </w:pPr>
      <w:r w:rsidRPr="00D2376D">
        <w:rPr>
          <w:rFonts w:ascii="Arial" w:hAnsi="Arial" w:cs="Arial"/>
        </w:rPr>
        <w:t xml:space="preserve">MIS581-10120: Systems Analysis, Planning &amp; Control </w:t>
      </w:r>
    </w:p>
    <w:p w:rsidR="005D7617" w:rsidRPr="00D2376D" w:rsidRDefault="00512B67" w:rsidP="005D7617">
      <w:pPr>
        <w:jc w:val="center"/>
        <w:rPr>
          <w:rFonts w:ascii="Arial" w:hAnsi="Arial" w:cs="Arial"/>
        </w:rPr>
      </w:pPr>
      <w:r w:rsidRPr="00D2376D">
        <w:rPr>
          <w:rFonts w:ascii="Arial" w:hAnsi="Arial" w:cs="Arial"/>
        </w:rPr>
        <w:t>Course Project: Part 1</w:t>
      </w:r>
    </w:p>
    <w:p w:rsidR="005D7617" w:rsidRPr="00D2376D" w:rsidRDefault="005D7617" w:rsidP="005D7617">
      <w:pPr>
        <w:jc w:val="center"/>
        <w:rPr>
          <w:rFonts w:ascii="Arial" w:hAnsi="Arial" w:cs="Arial"/>
        </w:rPr>
      </w:pPr>
    </w:p>
    <w:p w:rsidR="00832C2F" w:rsidRPr="00D2376D" w:rsidRDefault="00832C2F" w:rsidP="00832C2F">
      <w:pPr>
        <w:pStyle w:val="Heading1"/>
        <w:jc w:val="center"/>
        <w:rPr>
          <w:rFonts w:cs="Arial"/>
          <w:color w:val="auto"/>
          <w:sz w:val="24"/>
          <w:szCs w:val="24"/>
          <w:u w:val="single"/>
        </w:rPr>
      </w:pPr>
      <w:r w:rsidRPr="00D2376D">
        <w:rPr>
          <w:rFonts w:cs="Arial"/>
          <w:color w:val="auto"/>
          <w:sz w:val="24"/>
          <w:szCs w:val="24"/>
          <w:u w:val="single"/>
        </w:rPr>
        <w:t>System Request Form</w:t>
      </w:r>
    </w:p>
    <w:p w:rsidR="00832C2F" w:rsidRPr="00D2376D" w:rsidRDefault="00832C2F" w:rsidP="00832C2F">
      <w:pPr>
        <w:rPr>
          <w:rFonts w:ascii="Arial" w:hAnsi="Arial" w:cs="Arial"/>
          <w:b/>
        </w:rPr>
      </w:pPr>
    </w:p>
    <w:p w:rsidR="00832C2F" w:rsidRPr="00D2376D" w:rsidRDefault="00832C2F" w:rsidP="00832C2F">
      <w:pPr>
        <w:rPr>
          <w:rFonts w:ascii="Arial" w:hAnsi="Arial" w:cs="Arial"/>
        </w:rPr>
      </w:pPr>
      <w:r w:rsidRPr="00D2376D">
        <w:rPr>
          <w:rFonts w:ascii="Arial" w:hAnsi="Arial" w:cs="Arial"/>
          <w:b/>
        </w:rPr>
        <w:t xml:space="preserve">Date:  </w:t>
      </w:r>
      <w:r w:rsidRPr="00D2376D">
        <w:rPr>
          <w:rFonts w:ascii="Arial" w:hAnsi="Arial" w:cs="Arial"/>
          <w:b/>
        </w:rPr>
        <w:tab/>
      </w:r>
      <w:r w:rsidRPr="00D2376D">
        <w:rPr>
          <w:rFonts w:ascii="Arial" w:hAnsi="Arial" w:cs="Arial"/>
          <w:b/>
        </w:rPr>
        <w:tab/>
      </w:r>
      <w:r w:rsidRPr="00D2376D">
        <w:rPr>
          <w:rFonts w:ascii="Arial" w:hAnsi="Arial" w:cs="Arial"/>
        </w:rPr>
        <w:t>May 9, 2017</w:t>
      </w:r>
    </w:p>
    <w:p w:rsidR="00832C2F" w:rsidRPr="00D2376D" w:rsidRDefault="00832C2F" w:rsidP="00832C2F">
      <w:pPr>
        <w:rPr>
          <w:rFonts w:ascii="Arial" w:hAnsi="Arial" w:cs="Arial"/>
        </w:rPr>
      </w:pPr>
      <w:r w:rsidRPr="00D2376D">
        <w:rPr>
          <w:rFonts w:ascii="Arial" w:hAnsi="Arial" w:cs="Arial"/>
          <w:b/>
        </w:rPr>
        <w:t xml:space="preserve">Project Name: </w:t>
      </w:r>
      <w:r w:rsidRPr="00D2376D">
        <w:rPr>
          <w:rFonts w:ascii="Arial" w:hAnsi="Arial" w:cs="Arial"/>
          <w:b/>
        </w:rPr>
        <w:tab/>
      </w:r>
      <w:r w:rsidRPr="00D2376D">
        <w:rPr>
          <w:rFonts w:ascii="Arial" w:hAnsi="Arial" w:cs="Arial"/>
        </w:rPr>
        <w:t>Team A Hotel Reservation System</w:t>
      </w:r>
    </w:p>
    <w:p w:rsidR="00832C2F" w:rsidRPr="00D2376D" w:rsidRDefault="00832C2F" w:rsidP="00832C2F">
      <w:pPr>
        <w:rPr>
          <w:rFonts w:ascii="Arial" w:hAnsi="Arial" w:cs="Arial"/>
          <w:b/>
        </w:rPr>
      </w:pPr>
    </w:p>
    <w:p w:rsidR="00832C2F" w:rsidRPr="00D2376D" w:rsidRDefault="00832C2F" w:rsidP="00832C2F">
      <w:pPr>
        <w:rPr>
          <w:rFonts w:ascii="Arial" w:hAnsi="Arial" w:cs="Arial"/>
        </w:rPr>
      </w:pPr>
      <w:r w:rsidRPr="00D2376D">
        <w:rPr>
          <w:rFonts w:ascii="Arial" w:hAnsi="Arial" w:cs="Arial"/>
          <w:b/>
        </w:rPr>
        <w:t>Project Sponsor:</w:t>
      </w:r>
      <w:r w:rsidRPr="00D2376D">
        <w:rPr>
          <w:rFonts w:ascii="Arial" w:hAnsi="Arial" w:cs="Arial"/>
        </w:rPr>
        <w:t xml:space="preserve"> </w:t>
      </w:r>
    </w:p>
    <w:p w:rsidR="00832C2F" w:rsidRPr="00D2376D" w:rsidRDefault="00832C2F" w:rsidP="00832C2F">
      <w:pPr>
        <w:rPr>
          <w:rFonts w:ascii="Arial" w:hAnsi="Arial" w:cs="Arial"/>
        </w:rPr>
      </w:pPr>
    </w:p>
    <w:p w:rsidR="00832C2F" w:rsidRPr="00D2376D" w:rsidRDefault="00832C2F" w:rsidP="00832C2F">
      <w:pPr>
        <w:ind w:left="720"/>
        <w:rPr>
          <w:rFonts w:ascii="Arial" w:hAnsi="Arial" w:cs="Arial"/>
        </w:rPr>
      </w:pPr>
      <w:r w:rsidRPr="00D2376D">
        <w:rPr>
          <w:rFonts w:ascii="Arial" w:hAnsi="Arial" w:cs="Arial"/>
        </w:rPr>
        <w:t>Name:</w:t>
      </w:r>
      <w:r w:rsidRPr="00D2376D">
        <w:rPr>
          <w:rFonts w:ascii="Arial" w:hAnsi="Arial" w:cs="Arial"/>
        </w:rPr>
        <w:tab/>
      </w:r>
      <w:r w:rsidRPr="00D2376D">
        <w:rPr>
          <w:rFonts w:ascii="Arial" w:hAnsi="Arial" w:cs="Arial"/>
        </w:rPr>
        <w:tab/>
      </w:r>
      <w:r w:rsidRPr="00D2376D">
        <w:rPr>
          <w:rFonts w:ascii="Arial" w:hAnsi="Arial" w:cs="Arial"/>
        </w:rPr>
        <w:tab/>
        <w:t>Dr. Stephen Wheeler</w:t>
      </w:r>
    </w:p>
    <w:p w:rsidR="00832C2F" w:rsidRPr="00D2376D" w:rsidRDefault="00832C2F" w:rsidP="00832C2F">
      <w:pPr>
        <w:ind w:left="720"/>
        <w:rPr>
          <w:rFonts w:ascii="Arial" w:hAnsi="Arial" w:cs="Arial"/>
        </w:rPr>
      </w:pPr>
      <w:r w:rsidRPr="00D2376D">
        <w:rPr>
          <w:rFonts w:ascii="Arial" w:hAnsi="Arial" w:cs="Arial"/>
        </w:rPr>
        <w:t xml:space="preserve">Department: </w:t>
      </w:r>
      <w:r w:rsidRPr="00D2376D">
        <w:rPr>
          <w:rFonts w:ascii="Arial" w:hAnsi="Arial" w:cs="Arial"/>
        </w:rPr>
        <w:tab/>
      </w:r>
      <w:r w:rsidRPr="00D2376D">
        <w:rPr>
          <w:rFonts w:ascii="Arial" w:hAnsi="Arial" w:cs="Arial"/>
        </w:rPr>
        <w:tab/>
        <w:t>Hotel Owner</w:t>
      </w:r>
    </w:p>
    <w:p w:rsidR="00832C2F" w:rsidRPr="00D2376D" w:rsidRDefault="00832C2F" w:rsidP="00832C2F">
      <w:pPr>
        <w:ind w:left="720"/>
        <w:rPr>
          <w:rFonts w:ascii="Arial" w:hAnsi="Arial" w:cs="Arial"/>
        </w:rPr>
      </w:pPr>
      <w:r w:rsidRPr="00D2376D">
        <w:rPr>
          <w:rFonts w:ascii="Arial" w:hAnsi="Arial" w:cs="Arial"/>
        </w:rPr>
        <w:t>Organization:</w:t>
      </w:r>
      <w:r w:rsidRPr="00D2376D">
        <w:rPr>
          <w:rFonts w:ascii="Arial" w:hAnsi="Arial" w:cs="Arial"/>
        </w:rPr>
        <w:tab/>
      </w:r>
      <w:r w:rsidRPr="00D2376D">
        <w:rPr>
          <w:rFonts w:ascii="Arial" w:hAnsi="Arial" w:cs="Arial"/>
        </w:rPr>
        <w:tab/>
        <w:t>ABC Hotels</w:t>
      </w:r>
    </w:p>
    <w:p w:rsidR="00832C2F" w:rsidRPr="00D2376D" w:rsidRDefault="00832C2F" w:rsidP="00832C2F">
      <w:pPr>
        <w:ind w:left="720"/>
        <w:rPr>
          <w:rFonts w:ascii="Arial" w:hAnsi="Arial" w:cs="Arial"/>
        </w:rPr>
      </w:pPr>
      <w:r w:rsidRPr="00D2376D">
        <w:rPr>
          <w:rFonts w:ascii="Arial" w:hAnsi="Arial" w:cs="Arial"/>
        </w:rPr>
        <w:t>Contact Information: Phone: (214) 642-7868</w:t>
      </w:r>
    </w:p>
    <w:p w:rsidR="00832C2F" w:rsidRPr="00D2376D" w:rsidRDefault="00832C2F" w:rsidP="00832C2F">
      <w:pPr>
        <w:rPr>
          <w:rFonts w:ascii="Arial" w:hAnsi="Arial" w:cs="Arial"/>
        </w:rPr>
      </w:pPr>
    </w:p>
    <w:p w:rsidR="00832C2F" w:rsidRPr="00D2376D" w:rsidRDefault="00832C2F" w:rsidP="00832C2F">
      <w:pPr>
        <w:rPr>
          <w:rFonts w:ascii="Arial" w:hAnsi="Arial" w:cs="Arial"/>
          <w:b/>
        </w:rPr>
      </w:pPr>
      <w:r w:rsidRPr="00D2376D">
        <w:rPr>
          <w:rFonts w:ascii="Arial" w:hAnsi="Arial" w:cs="Arial"/>
          <w:b/>
        </w:rPr>
        <w:t>Business Problem Statement:</w:t>
      </w:r>
    </w:p>
    <w:p w:rsidR="00832C2F" w:rsidRPr="00D2376D" w:rsidRDefault="00832C2F" w:rsidP="00832C2F">
      <w:pPr>
        <w:rPr>
          <w:rFonts w:ascii="Arial" w:hAnsi="Arial" w:cs="Arial"/>
          <w:b/>
        </w:rPr>
      </w:pPr>
    </w:p>
    <w:p w:rsidR="00832C2F" w:rsidRPr="00D2376D" w:rsidRDefault="00832C2F" w:rsidP="00832C2F">
      <w:pPr>
        <w:rPr>
          <w:rFonts w:ascii="Arial" w:hAnsi="Arial" w:cs="Arial"/>
        </w:rPr>
      </w:pPr>
      <w:r w:rsidRPr="00D2376D">
        <w:rPr>
          <w:rFonts w:ascii="Arial" w:hAnsi="Arial" w:cs="Arial"/>
        </w:rPr>
        <w:t xml:space="preserve">ABC Hotel is a small, family owned hotel that currently only takes reservations over the phone.  They would like to bring their business up to date technologically and offer their guests the ability to make and cancel their reservations online.  </w:t>
      </w:r>
    </w:p>
    <w:p w:rsidR="00832C2F" w:rsidRPr="00D2376D" w:rsidRDefault="00832C2F" w:rsidP="00832C2F">
      <w:pPr>
        <w:rPr>
          <w:rFonts w:ascii="Arial" w:hAnsi="Arial" w:cs="Arial"/>
        </w:rPr>
      </w:pPr>
    </w:p>
    <w:p w:rsidR="00832C2F" w:rsidRPr="00D2376D" w:rsidRDefault="00832C2F" w:rsidP="00832C2F">
      <w:pPr>
        <w:rPr>
          <w:rFonts w:ascii="Arial" w:hAnsi="Arial" w:cs="Arial"/>
        </w:rPr>
      </w:pPr>
      <w:r w:rsidRPr="00D2376D">
        <w:rPr>
          <w:rFonts w:ascii="Arial" w:hAnsi="Arial" w:cs="Arial"/>
          <w:b/>
        </w:rPr>
        <w:t>System Scope Statement:</w:t>
      </w:r>
      <w:r w:rsidRPr="00D2376D">
        <w:rPr>
          <w:rFonts w:ascii="Arial" w:hAnsi="Arial" w:cs="Arial"/>
        </w:rPr>
        <w:t xml:space="preserve"> </w:t>
      </w:r>
    </w:p>
    <w:p w:rsidR="00832C2F" w:rsidRPr="00D2376D" w:rsidRDefault="00832C2F" w:rsidP="00832C2F">
      <w:pPr>
        <w:rPr>
          <w:rFonts w:ascii="Arial" w:hAnsi="Arial" w:cs="Arial"/>
        </w:rPr>
      </w:pPr>
    </w:p>
    <w:p w:rsidR="00832C2F" w:rsidRPr="00D2376D" w:rsidRDefault="00832C2F" w:rsidP="00832C2F">
      <w:pPr>
        <w:rPr>
          <w:rFonts w:ascii="Arial" w:hAnsi="Arial" w:cs="Arial"/>
          <w:b/>
        </w:rPr>
      </w:pPr>
      <w:r w:rsidRPr="00D2376D">
        <w:rPr>
          <w:rFonts w:ascii="Arial" w:hAnsi="Arial" w:cs="Arial"/>
        </w:rPr>
        <w:t xml:space="preserve">The software solution should be Internet-accessible, allowing guests to search room availability and make or cancel reservations from any location that has an Internet connection and a web browser.  Single bed hotel rooms can accommodate up to two guests and double bed rooms can accommodate up to four guests.  </w:t>
      </w:r>
    </w:p>
    <w:p w:rsidR="00832C2F" w:rsidRPr="00D2376D" w:rsidRDefault="00832C2F" w:rsidP="00832C2F">
      <w:pPr>
        <w:rPr>
          <w:rFonts w:ascii="Arial" w:hAnsi="Arial" w:cs="Arial"/>
        </w:rPr>
      </w:pPr>
    </w:p>
    <w:p w:rsidR="00832C2F" w:rsidRPr="00D2376D" w:rsidRDefault="00832C2F" w:rsidP="00832C2F">
      <w:pPr>
        <w:rPr>
          <w:rFonts w:ascii="Arial" w:hAnsi="Arial" w:cs="Arial"/>
        </w:rPr>
      </w:pPr>
      <w:r w:rsidRPr="00D2376D">
        <w:rPr>
          <w:rFonts w:ascii="Arial" w:hAnsi="Arial" w:cs="Arial"/>
          <w:b/>
        </w:rPr>
        <w:t>High-Level Functional Requirements:</w:t>
      </w:r>
      <w:r w:rsidRPr="00D2376D">
        <w:rPr>
          <w:rFonts w:ascii="Arial" w:hAnsi="Arial" w:cs="Arial"/>
        </w:rPr>
        <w:t xml:space="preserve"> </w:t>
      </w:r>
    </w:p>
    <w:p w:rsidR="00832C2F" w:rsidRPr="00D2376D" w:rsidRDefault="00832C2F" w:rsidP="00832C2F">
      <w:pPr>
        <w:rPr>
          <w:rFonts w:ascii="Arial" w:hAnsi="Arial" w:cs="Arial"/>
        </w:rPr>
      </w:pPr>
    </w:p>
    <w:p w:rsidR="00832C2F" w:rsidRPr="00D2376D" w:rsidRDefault="00832C2F" w:rsidP="00832C2F">
      <w:pPr>
        <w:rPr>
          <w:rFonts w:ascii="Arial" w:hAnsi="Arial" w:cs="Arial"/>
        </w:rPr>
      </w:pPr>
      <w:r w:rsidRPr="00D2376D">
        <w:rPr>
          <w:rFonts w:ascii="Arial" w:hAnsi="Arial" w:cs="Arial"/>
        </w:rPr>
        <w:t>The functionality of the system should include the following:</w:t>
      </w:r>
    </w:p>
    <w:p w:rsidR="00832C2F" w:rsidRPr="00D2376D" w:rsidRDefault="00832C2F" w:rsidP="00832C2F">
      <w:pPr>
        <w:pStyle w:val="ListParagraph"/>
        <w:numPr>
          <w:ilvl w:val="0"/>
          <w:numId w:val="1"/>
        </w:numPr>
        <w:rPr>
          <w:rFonts w:ascii="Arial" w:hAnsi="Arial" w:cs="Arial"/>
          <w:szCs w:val="24"/>
        </w:rPr>
      </w:pPr>
      <w:r w:rsidRPr="00D2376D">
        <w:rPr>
          <w:rFonts w:ascii="Arial" w:hAnsi="Arial" w:cs="Arial"/>
          <w:szCs w:val="24"/>
        </w:rPr>
        <w:t>Be internet accessible</w:t>
      </w:r>
    </w:p>
    <w:p w:rsidR="00832C2F" w:rsidRPr="00D2376D" w:rsidRDefault="00832C2F" w:rsidP="00832C2F">
      <w:pPr>
        <w:pStyle w:val="ListParagraph"/>
        <w:numPr>
          <w:ilvl w:val="0"/>
          <w:numId w:val="1"/>
        </w:numPr>
        <w:rPr>
          <w:rFonts w:ascii="Arial" w:hAnsi="Arial" w:cs="Arial"/>
          <w:szCs w:val="24"/>
        </w:rPr>
      </w:pPr>
      <w:r w:rsidRPr="00D2376D">
        <w:rPr>
          <w:rFonts w:ascii="Arial" w:hAnsi="Arial" w:cs="Arial"/>
          <w:szCs w:val="24"/>
        </w:rPr>
        <w:t>Allow guests to search room availability by date and number of guests</w:t>
      </w:r>
    </w:p>
    <w:p w:rsidR="00832C2F" w:rsidRPr="00D2376D" w:rsidRDefault="00832C2F" w:rsidP="00832C2F">
      <w:pPr>
        <w:pStyle w:val="ListParagraph"/>
        <w:numPr>
          <w:ilvl w:val="0"/>
          <w:numId w:val="1"/>
        </w:numPr>
        <w:rPr>
          <w:rFonts w:ascii="Arial" w:hAnsi="Arial" w:cs="Arial"/>
          <w:szCs w:val="24"/>
        </w:rPr>
      </w:pPr>
      <w:r w:rsidRPr="00D2376D">
        <w:rPr>
          <w:rFonts w:ascii="Arial" w:hAnsi="Arial" w:cs="Arial"/>
          <w:szCs w:val="24"/>
        </w:rPr>
        <w:t>Allow guests to make, cancel, and update hotel reservations</w:t>
      </w:r>
    </w:p>
    <w:p w:rsidR="00832C2F" w:rsidRPr="00D2376D" w:rsidRDefault="00832C2F" w:rsidP="00832C2F">
      <w:pPr>
        <w:pStyle w:val="ListParagraph"/>
        <w:numPr>
          <w:ilvl w:val="0"/>
          <w:numId w:val="1"/>
        </w:numPr>
        <w:rPr>
          <w:rFonts w:ascii="Arial" w:hAnsi="Arial" w:cs="Arial"/>
          <w:szCs w:val="24"/>
        </w:rPr>
      </w:pPr>
      <w:r w:rsidRPr="00D2376D">
        <w:rPr>
          <w:rFonts w:ascii="Arial" w:hAnsi="Arial" w:cs="Arial"/>
          <w:szCs w:val="24"/>
        </w:rPr>
        <w:t>Allow staff to make, cancel, and update hotel reservations on behalf of guests</w:t>
      </w:r>
    </w:p>
    <w:p w:rsidR="00832C2F" w:rsidRPr="00D2376D" w:rsidRDefault="00832C2F" w:rsidP="00832C2F">
      <w:pPr>
        <w:pStyle w:val="ListParagraph"/>
        <w:numPr>
          <w:ilvl w:val="0"/>
          <w:numId w:val="1"/>
        </w:numPr>
        <w:rPr>
          <w:rFonts w:ascii="Arial" w:hAnsi="Arial" w:cs="Arial"/>
          <w:szCs w:val="24"/>
        </w:rPr>
      </w:pPr>
      <w:r w:rsidRPr="00D2376D">
        <w:rPr>
          <w:rFonts w:ascii="Arial" w:hAnsi="Arial" w:cs="Arial"/>
          <w:szCs w:val="24"/>
        </w:rPr>
        <w:t>Maintain records for guest reservations</w:t>
      </w:r>
    </w:p>
    <w:p w:rsidR="00832C2F" w:rsidRPr="00D2376D" w:rsidRDefault="00832C2F" w:rsidP="00832C2F">
      <w:pPr>
        <w:pStyle w:val="ListParagraph"/>
        <w:numPr>
          <w:ilvl w:val="0"/>
          <w:numId w:val="1"/>
        </w:numPr>
        <w:rPr>
          <w:rFonts w:ascii="Arial" w:hAnsi="Arial" w:cs="Arial"/>
          <w:szCs w:val="24"/>
        </w:rPr>
      </w:pPr>
      <w:r w:rsidRPr="00D2376D">
        <w:rPr>
          <w:rFonts w:ascii="Arial" w:hAnsi="Arial" w:cs="Arial"/>
          <w:szCs w:val="24"/>
        </w:rPr>
        <w:t xml:space="preserve">Maintain records for room types (single or double bed) </w:t>
      </w:r>
    </w:p>
    <w:p w:rsidR="00832C2F" w:rsidRPr="00D2376D" w:rsidRDefault="00832C2F" w:rsidP="00832C2F">
      <w:pPr>
        <w:pStyle w:val="ListParagraph"/>
        <w:ind w:left="1440"/>
        <w:rPr>
          <w:rFonts w:ascii="Arial" w:hAnsi="Arial" w:cs="Arial"/>
          <w:szCs w:val="24"/>
        </w:rPr>
      </w:pPr>
      <w:r w:rsidRPr="00D2376D">
        <w:rPr>
          <w:rFonts w:ascii="Arial" w:hAnsi="Arial" w:cs="Arial"/>
          <w:szCs w:val="24"/>
        </w:rPr>
        <w:t xml:space="preserve"> </w:t>
      </w:r>
    </w:p>
    <w:p w:rsidR="00832C2F" w:rsidRPr="00D2376D" w:rsidRDefault="00832C2F" w:rsidP="00832C2F">
      <w:pPr>
        <w:rPr>
          <w:rFonts w:ascii="Arial" w:hAnsi="Arial" w:cs="Arial"/>
        </w:rPr>
      </w:pPr>
      <w:r w:rsidRPr="00D2376D">
        <w:rPr>
          <w:rFonts w:ascii="Arial" w:hAnsi="Arial" w:cs="Arial"/>
          <w:b/>
        </w:rPr>
        <w:t>Business Benefits:</w:t>
      </w:r>
      <w:r w:rsidRPr="00D2376D">
        <w:rPr>
          <w:rFonts w:ascii="Arial" w:hAnsi="Arial" w:cs="Arial"/>
        </w:rPr>
        <w:t xml:space="preserve">  </w:t>
      </w:r>
    </w:p>
    <w:p w:rsidR="00832C2F" w:rsidRPr="00D2376D" w:rsidRDefault="00832C2F" w:rsidP="00832C2F">
      <w:pPr>
        <w:rPr>
          <w:rFonts w:ascii="Arial" w:hAnsi="Arial" w:cs="Arial"/>
        </w:rPr>
      </w:pPr>
    </w:p>
    <w:p w:rsidR="00832C2F" w:rsidRPr="00D2376D" w:rsidRDefault="00832C2F" w:rsidP="00832C2F">
      <w:pPr>
        <w:rPr>
          <w:rFonts w:ascii="Arial" w:hAnsi="Arial" w:cs="Arial"/>
        </w:rPr>
      </w:pPr>
      <w:r w:rsidRPr="00D2376D">
        <w:rPr>
          <w:rFonts w:ascii="Arial" w:hAnsi="Arial" w:cs="Arial"/>
        </w:rPr>
        <w:t xml:space="preserve">Intangible:  </w:t>
      </w:r>
    </w:p>
    <w:p w:rsidR="00832C2F" w:rsidRPr="00D2376D" w:rsidRDefault="00832C2F" w:rsidP="00832C2F">
      <w:pPr>
        <w:ind w:left="720"/>
        <w:rPr>
          <w:rFonts w:ascii="Arial" w:hAnsi="Arial" w:cs="Arial"/>
        </w:rPr>
      </w:pPr>
      <w:r w:rsidRPr="00D2376D">
        <w:rPr>
          <w:rFonts w:ascii="Arial" w:hAnsi="Arial" w:cs="Arial"/>
        </w:rPr>
        <w:t xml:space="preserve">Implementing this new system will provide their customers with an easy and convenient means of making reservations.  It will also allow the hotel to be more competitive with their larger competitors.  This system will also free up staff </w:t>
      </w:r>
      <w:r w:rsidRPr="00D2376D">
        <w:rPr>
          <w:rFonts w:ascii="Arial" w:hAnsi="Arial" w:cs="Arial"/>
        </w:rPr>
        <w:lastRenderedPageBreak/>
        <w:t>members to perform other tasks and cater to guests currently staying in the hotel, increasing productivity and quality customer service.</w:t>
      </w:r>
    </w:p>
    <w:p w:rsidR="00832C2F" w:rsidRPr="00D2376D" w:rsidRDefault="00832C2F" w:rsidP="00832C2F">
      <w:pPr>
        <w:rPr>
          <w:rFonts w:ascii="Arial" w:hAnsi="Arial" w:cs="Arial"/>
        </w:rPr>
      </w:pPr>
    </w:p>
    <w:p w:rsidR="00832C2F" w:rsidRPr="00D2376D" w:rsidRDefault="00832C2F" w:rsidP="00832C2F">
      <w:pPr>
        <w:rPr>
          <w:rFonts w:ascii="Arial" w:hAnsi="Arial" w:cs="Arial"/>
        </w:rPr>
      </w:pPr>
      <w:r w:rsidRPr="00D2376D">
        <w:rPr>
          <w:rFonts w:ascii="Arial" w:hAnsi="Arial" w:cs="Arial"/>
        </w:rPr>
        <w:t xml:space="preserve">Tangible: </w:t>
      </w:r>
    </w:p>
    <w:p w:rsidR="00832C2F" w:rsidRPr="00D2376D" w:rsidRDefault="00832C2F" w:rsidP="00832C2F">
      <w:pPr>
        <w:ind w:left="720"/>
        <w:rPr>
          <w:rFonts w:ascii="Arial" w:hAnsi="Arial" w:cs="Arial"/>
        </w:rPr>
      </w:pPr>
      <w:r w:rsidRPr="00D2376D">
        <w:rPr>
          <w:rFonts w:ascii="Arial" w:hAnsi="Arial" w:cs="Arial"/>
        </w:rPr>
        <w:t xml:space="preserve">The system is expected to increase occupancy by up to 50% due to an increase in bookings, increasing the overall revenue of the hotel.  It is also expected to decrease the number of no-show cancellations that leave rooms unoccupied because guests can easily cancel their reservations online, providing the hotel an opportunity to offer the room to another guest immediately upon cancellation.  </w:t>
      </w:r>
    </w:p>
    <w:p w:rsidR="00832C2F" w:rsidRPr="00D2376D" w:rsidRDefault="00832C2F" w:rsidP="00832C2F">
      <w:pPr>
        <w:rPr>
          <w:rFonts w:ascii="Arial" w:hAnsi="Arial" w:cs="Arial"/>
        </w:rPr>
      </w:pPr>
    </w:p>
    <w:p w:rsidR="00832C2F" w:rsidRPr="00D2376D" w:rsidRDefault="00832C2F" w:rsidP="00832C2F">
      <w:pPr>
        <w:rPr>
          <w:rFonts w:ascii="Arial" w:hAnsi="Arial" w:cs="Arial"/>
          <w:b/>
        </w:rPr>
      </w:pPr>
      <w:r w:rsidRPr="00D2376D">
        <w:rPr>
          <w:rFonts w:ascii="Arial" w:hAnsi="Arial" w:cs="Arial"/>
          <w:b/>
        </w:rPr>
        <w:t>Special Issues or Constraints:</w:t>
      </w:r>
    </w:p>
    <w:p w:rsidR="00D2376D" w:rsidRPr="00D2376D" w:rsidRDefault="00D2376D" w:rsidP="00832C2F">
      <w:pPr>
        <w:rPr>
          <w:rFonts w:ascii="Arial" w:hAnsi="Arial" w:cs="Arial"/>
          <w:b/>
        </w:rPr>
      </w:pPr>
    </w:p>
    <w:p w:rsidR="00832C2F" w:rsidRPr="00D2376D" w:rsidRDefault="00832C2F" w:rsidP="00832C2F">
      <w:pPr>
        <w:rPr>
          <w:rFonts w:ascii="Arial" w:hAnsi="Arial" w:cs="Arial"/>
        </w:rPr>
      </w:pPr>
      <w:r w:rsidRPr="00D2376D">
        <w:rPr>
          <w:rFonts w:ascii="Arial" w:hAnsi="Arial" w:cs="Arial"/>
        </w:rPr>
        <w:t>Security must be addressed to ensure guests personal information is secure.</w:t>
      </w:r>
    </w:p>
    <w:p w:rsidR="00D2376D" w:rsidRDefault="00832C2F" w:rsidP="00832C2F">
      <w:pPr>
        <w:rPr>
          <w:rFonts w:ascii="Arial" w:hAnsi="Arial" w:cs="Arial"/>
        </w:rPr>
      </w:pPr>
      <w:r w:rsidRPr="00D2376D">
        <w:rPr>
          <w:rFonts w:ascii="Arial" w:hAnsi="Arial" w:cs="Arial"/>
        </w:rPr>
        <w:t>The project must be completed within 6 months</w:t>
      </w:r>
      <w:r w:rsidR="00D2376D" w:rsidRPr="00D2376D">
        <w:rPr>
          <w:rFonts w:ascii="Arial" w:hAnsi="Arial" w:cs="Arial"/>
        </w:rPr>
        <w:t>.</w:t>
      </w:r>
    </w:p>
    <w:p w:rsidR="00D2376D" w:rsidRDefault="00D2376D" w:rsidP="00832C2F">
      <w:pPr>
        <w:rPr>
          <w:rFonts w:ascii="Arial" w:hAnsi="Arial" w:cs="Arial"/>
        </w:rPr>
      </w:pPr>
    </w:p>
    <w:p w:rsidR="00D2376D" w:rsidRDefault="00D2376D" w:rsidP="00832C2F">
      <w:pPr>
        <w:rPr>
          <w:rFonts w:ascii="Arial" w:hAnsi="Arial" w:cs="Arial"/>
        </w:rPr>
      </w:pPr>
    </w:p>
    <w:p w:rsidR="00D2376D" w:rsidRPr="00D2376D" w:rsidRDefault="00D2376D" w:rsidP="00D2376D">
      <w:pPr>
        <w:jc w:val="center"/>
        <w:rPr>
          <w:rFonts w:ascii="Arial" w:hAnsi="Arial" w:cs="Arial"/>
          <w:b/>
        </w:rPr>
      </w:pPr>
      <w:r w:rsidRPr="00D2376D">
        <w:rPr>
          <w:rFonts w:ascii="Arial" w:hAnsi="Arial" w:cs="Arial"/>
          <w:b/>
          <w:u w:val="single"/>
        </w:rPr>
        <w:t>Context Level Data Flow Diagram</w:t>
      </w:r>
    </w:p>
    <w:p w:rsidR="00D2376D" w:rsidRPr="00D2376D" w:rsidRDefault="00D2376D" w:rsidP="00832C2F">
      <w:pPr>
        <w:rPr>
          <w:rFonts w:ascii="Arial" w:hAnsi="Arial" w:cs="Arial"/>
        </w:rPr>
      </w:pPr>
    </w:p>
    <w:p w:rsidR="00832C2F" w:rsidRPr="00D2376D" w:rsidRDefault="00D2376D" w:rsidP="00D2376D">
      <w:pPr>
        <w:jc w:val="center"/>
        <w:rPr>
          <w:rFonts w:ascii="Arial" w:hAnsi="Arial" w:cs="Arial"/>
        </w:rPr>
      </w:pPr>
      <w:r>
        <w:rPr>
          <w:rFonts w:ascii="Arial" w:hAnsi="Arial" w:cs="Arial"/>
          <w:noProof/>
        </w:rPr>
        <w:drawing>
          <wp:inline distT="0" distB="0" distL="0" distR="0">
            <wp:extent cx="4735957" cy="50292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A - Context Level Data Flow Diagram.jpg"/>
                    <pic:cNvPicPr/>
                  </pic:nvPicPr>
                  <pic:blipFill rotWithShape="1">
                    <a:blip r:embed="rId7">
                      <a:extLst>
                        <a:ext uri="{28A0092B-C50C-407E-A947-70E740481C1C}">
                          <a14:useLocalDpi xmlns:a14="http://schemas.microsoft.com/office/drawing/2010/main" val="0"/>
                        </a:ext>
                      </a:extLst>
                    </a:blip>
                    <a:srcRect t="8247"/>
                    <a:stretch/>
                  </pic:blipFill>
                  <pic:spPr bwMode="auto">
                    <a:xfrm>
                      <a:off x="0" y="0"/>
                      <a:ext cx="4738874" cy="5032297"/>
                    </a:xfrm>
                    <a:prstGeom prst="rect">
                      <a:avLst/>
                    </a:prstGeom>
                    <a:ln>
                      <a:noFill/>
                    </a:ln>
                    <a:extLst>
                      <a:ext uri="{53640926-AAD7-44D8-BBD7-CCE9431645EC}">
                        <a14:shadowObscured xmlns:a14="http://schemas.microsoft.com/office/drawing/2010/main"/>
                      </a:ext>
                    </a:extLst>
                  </pic:spPr>
                </pic:pic>
              </a:graphicData>
            </a:graphic>
          </wp:inline>
        </w:drawing>
      </w:r>
    </w:p>
    <w:p w:rsidR="00512B67" w:rsidRDefault="00D2376D" w:rsidP="00D2376D">
      <w:pPr>
        <w:jc w:val="center"/>
        <w:rPr>
          <w:rFonts w:ascii="Arial" w:hAnsi="Arial" w:cs="Arial"/>
          <w:b/>
          <w:u w:val="single"/>
        </w:rPr>
      </w:pPr>
      <w:r w:rsidRPr="00D2376D">
        <w:rPr>
          <w:rFonts w:ascii="Arial" w:hAnsi="Arial" w:cs="Arial"/>
          <w:b/>
          <w:u w:val="single"/>
        </w:rPr>
        <w:lastRenderedPageBreak/>
        <w:t>Use Case List</w:t>
      </w:r>
    </w:p>
    <w:p w:rsidR="00D2376D" w:rsidRDefault="00D2376D" w:rsidP="00D2376D">
      <w:pPr>
        <w:rPr>
          <w:rFonts w:ascii="Arial" w:hAnsi="Arial" w:cs="Arial"/>
        </w:rPr>
      </w:pPr>
    </w:p>
    <w:p w:rsidR="00D2376D" w:rsidRDefault="007F053A" w:rsidP="00D2376D">
      <w:r>
        <w:t>When customer requests for booking a room, the receptionist of the hotel looks for room availability. If there is a room available Receptionist will ask the date and time that customer wants to check-in. They will schedule the check-in check-out time. After setting up the room and date, customer should provide credit card information. Bank Department should verify if the credit card that provided by customer has enough credit to pay the room. When payment get approved by bank, payment validation will be registered to a reservation or booking system. After that, booking confirmation will send to the guest. once payment is registered in the system, client will be notified of payment received.  Hotel reception department will wait for customer to arrive.</w:t>
      </w:r>
    </w:p>
    <w:p w:rsidR="00C132B5" w:rsidRDefault="00C132B5" w:rsidP="00D2376D"/>
    <w:p w:rsidR="00C132B5" w:rsidRDefault="00C132B5" w:rsidP="00D2376D"/>
    <w:p w:rsidR="00C132B5" w:rsidRPr="00D2376D" w:rsidRDefault="00C132B5" w:rsidP="00C132B5">
      <w:pPr>
        <w:jc w:val="center"/>
        <w:rPr>
          <w:rFonts w:ascii="Arial" w:hAnsi="Arial" w:cs="Arial"/>
        </w:rPr>
      </w:pPr>
      <w:r w:rsidRPr="00D2376D">
        <w:rPr>
          <w:rFonts w:ascii="Arial" w:hAnsi="Arial" w:cs="Arial"/>
          <w:b/>
          <w:u w:val="single"/>
        </w:rPr>
        <w:t xml:space="preserve">Use Case </w:t>
      </w:r>
      <w:r>
        <w:rPr>
          <w:rFonts w:ascii="Arial" w:hAnsi="Arial" w:cs="Arial"/>
          <w:b/>
          <w:u w:val="single"/>
        </w:rPr>
        <w:t>Diagram</w:t>
      </w:r>
    </w:p>
    <w:p w:rsidR="00C132B5" w:rsidRDefault="00C132B5" w:rsidP="00D2376D"/>
    <w:p w:rsidR="007F053A" w:rsidRDefault="007F053A" w:rsidP="00D2376D"/>
    <w:p w:rsidR="007F053A" w:rsidRDefault="007F053A" w:rsidP="00D2376D">
      <w:pPr>
        <w:rPr>
          <w:rFonts w:ascii="Arial" w:hAnsi="Arial" w:cs="Arial"/>
        </w:rPr>
      </w:pPr>
      <w:r>
        <w:rPr>
          <w:rFonts w:ascii="Arial" w:hAnsi="Arial" w:cs="Arial"/>
          <w:noProof/>
        </w:rPr>
        <w:drawing>
          <wp:inline distT="0" distB="0" distL="0" distR="0">
            <wp:extent cx="5943600" cy="3550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A - hotel reservation use case (1).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550285"/>
                    </a:xfrm>
                    <a:prstGeom prst="rect">
                      <a:avLst/>
                    </a:prstGeom>
                  </pic:spPr>
                </pic:pic>
              </a:graphicData>
            </a:graphic>
          </wp:inline>
        </w:drawing>
      </w:r>
    </w:p>
    <w:p w:rsidR="00C132B5" w:rsidRDefault="00C132B5" w:rsidP="00D2376D">
      <w:pPr>
        <w:rPr>
          <w:rFonts w:ascii="Arial" w:hAnsi="Arial" w:cs="Arial"/>
        </w:rPr>
      </w:pPr>
    </w:p>
    <w:p w:rsidR="00C132B5" w:rsidRDefault="00C132B5" w:rsidP="00D2376D">
      <w:pPr>
        <w:rPr>
          <w:rFonts w:ascii="Arial" w:hAnsi="Arial" w:cs="Arial"/>
        </w:rPr>
      </w:pPr>
      <w:r>
        <w:rPr>
          <w:rFonts w:ascii="Arial" w:hAnsi="Arial" w:cs="Arial"/>
          <w:noProof/>
        </w:rPr>
        <w:lastRenderedPageBreak/>
        <w:drawing>
          <wp:inline distT="0" distB="0" distL="0" distR="0">
            <wp:extent cx="5943600" cy="4578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A - Hotel Activities flow.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578985"/>
                    </a:xfrm>
                    <a:prstGeom prst="rect">
                      <a:avLst/>
                    </a:prstGeom>
                  </pic:spPr>
                </pic:pic>
              </a:graphicData>
            </a:graphic>
          </wp:inline>
        </w:drawing>
      </w:r>
    </w:p>
    <w:p w:rsidR="00C132B5" w:rsidRDefault="00C132B5" w:rsidP="00D2376D">
      <w:pPr>
        <w:rPr>
          <w:rFonts w:ascii="Arial" w:hAnsi="Arial" w:cs="Arial"/>
        </w:rPr>
      </w:pPr>
    </w:p>
    <w:p w:rsidR="00C132B5" w:rsidRDefault="00C132B5" w:rsidP="00D2376D">
      <w:pPr>
        <w:rPr>
          <w:rFonts w:ascii="Arial" w:hAnsi="Arial" w:cs="Arial"/>
        </w:rPr>
      </w:pPr>
    </w:p>
    <w:p w:rsidR="00C132B5" w:rsidRPr="00D2376D" w:rsidRDefault="00C132B5" w:rsidP="00C132B5">
      <w:pPr>
        <w:jc w:val="center"/>
        <w:rPr>
          <w:rFonts w:ascii="Arial" w:hAnsi="Arial" w:cs="Arial"/>
        </w:rPr>
      </w:pPr>
      <w:r>
        <w:rPr>
          <w:rFonts w:ascii="Arial" w:hAnsi="Arial" w:cs="Arial"/>
          <w:b/>
          <w:u w:val="single"/>
        </w:rPr>
        <w:t>Use Case Scenarios</w:t>
      </w:r>
    </w:p>
    <w:p w:rsidR="00C132B5" w:rsidRDefault="00C132B5" w:rsidP="00D2376D">
      <w:pPr>
        <w:rPr>
          <w:rFonts w:ascii="Arial" w:hAnsi="Arial" w:cs="Arial"/>
        </w:rPr>
      </w:pPr>
    </w:p>
    <w:p w:rsidR="00C132B5" w:rsidRPr="00FA1703" w:rsidRDefault="00C132B5" w:rsidP="00C132B5">
      <w:r w:rsidRPr="00FA1703">
        <w:rPr>
          <w:b/>
          <w:bCs/>
          <w:color w:val="000000"/>
        </w:rPr>
        <w:t xml:space="preserve">Use Case Description – </w:t>
      </w:r>
      <w:r w:rsidRPr="00FA1703">
        <w:rPr>
          <w:b/>
          <w:bCs/>
        </w:rPr>
        <w:t>Make a reservation</w:t>
      </w:r>
    </w:p>
    <w:p w:rsidR="00C132B5" w:rsidRPr="00FA1703" w:rsidRDefault="00C132B5" w:rsidP="00C132B5">
      <w:pPr>
        <w:spacing w:after="240"/>
        <w:rPr>
          <w:sz w:val="20"/>
          <w:szCs w:val="20"/>
        </w:rPr>
      </w:pPr>
    </w:p>
    <w:tbl>
      <w:tblPr>
        <w:tblW w:w="10095" w:type="dxa"/>
        <w:tblInd w:w="-605" w:type="dxa"/>
        <w:tblCellMar>
          <w:top w:w="15" w:type="dxa"/>
          <w:left w:w="15" w:type="dxa"/>
          <w:bottom w:w="15" w:type="dxa"/>
          <w:right w:w="15" w:type="dxa"/>
        </w:tblCellMar>
        <w:tblLook w:val="04A0" w:firstRow="1" w:lastRow="0" w:firstColumn="1" w:lastColumn="0" w:noHBand="0" w:noVBand="1"/>
      </w:tblPr>
      <w:tblGrid>
        <w:gridCol w:w="5710"/>
        <w:gridCol w:w="4385"/>
      </w:tblGrid>
      <w:tr w:rsidR="00C132B5" w:rsidRPr="00FA1703" w:rsidTr="000E6466">
        <w:trPr>
          <w:trHeight w:val="320"/>
        </w:trPr>
        <w:tc>
          <w:tcPr>
            <w:tcW w:w="5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32B5" w:rsidRPr="00FA1703" w:rsidRDefault="00C132B5" w:rsidP="000E6466">
            <w:r w:rsidRPr="00504613">
              <w:rPr>
                <w:b/>
                <w:color w:val="000000"/>
              </w:rPr>
              <w:t>Use Case Name:</w:t>
            </w:r>
            <w:r w:rsidRPr="00FA1703">
              <w:rPr>
                <w:color w:val="000000"/>
              </w:rPr>
              <w:t xml:space="preserve">  </w:t>
            </w:r>
            <w:r w:rsidRPr="00504613">
              <w:rPr>
                <w:bCs/>
              </w:rPr>
              <w:t>Make a reservation</w:t>
            </w:r>
          </w:p>
        </w:tc>
        <w:tc>
          <w:tcPr>
            <w:tcW w:w="4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32B5" w:rsidRPr="00FA1703" w:rsidRDefault="00C132B5" w:rsidP="000E6466">
            <w:pPr>
              <w:rPr>
                <w:color w:val="000000"/>
              </w:rPr>
            </w:pPr>
            <w:r w:rsidRPr="00FA1703">
              <w:rPr>
                <w:color w:val="000000"/>
              </w:rPr>
              <w:t xml:space="preserve">ID: </w:t>
            </w:r>
            <w:r>
              <w:rPr>
                <w:color w:val="000000"/>
              </w:rPr>
              <w:t>Team A 001</w:t>
            </w:r>
          </w:p>
        </w:tc>
      </w:tr>
      <w:tr w:rsidR="00C132B5" w:rsidRPr="00FA1703" w:rsidTr="000E6466">
        <w:trPr>
          <w:trHeight w:val="440"/>
        </w:trPr>
        <w:tc>
          <w:tcPr>
            <w:tcW w:w="100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32B5" w:rsidRPr="00504613" w:rsidRDefault="00C132B5" w:rsidP="000E6466">
            <w:pPr>
              <w:rPr>
                <w:b/>
                <w:color w:val="000000"/>
              </w:rPr>
            </w:pPr>
            <w:r w:rsidRPr="00504613">
              <w:rPr>
                <w:b/>
                <w:color w:val="000000"/>
              </w:rPr>
              <w:t>Area:</w:t>
            </w:r>
            <w:r>
              <w:rPr>
                <w:color w:val="000000"/>
              </w:rPr>
              <w:t xml:space="preserve"> Hotel Reservation System</w:t>
            </w:r>
          </w:p>
        </w:tc>
      </w:tr>
      <w:tr w:rsidR="00C132B5" w:rsidRPr="00FA1703" w:rsidTr="000E6466">
        <w:trPr>
          <w:trHeight w:val="350"/>
        </w:trPr>
        <w:tc>
          <w:tcPr>
            <w:tcW w:w="100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32B5" w:rsidRPr="00504613" w:rsidRDefault="00C132B5" w:rsidP="000E6466">
            <w:pPr>
              <w:rPr>
                <w:b/>
                <w:color w:val="000000"/>
              </w:rPr>
            </w:pPr>
            <w:r w:rsidRPr="00504613">
              <w:rPr>
                <w:b/>
                <w:color w:val="000000"/>
              </w:rPr>
              <w:t>Actor(s):</w:t>
            </w:r>
            <w:r>
              <w:rPr>
                <w:color w:val="000000"/>
              </w:rPr>
              <w:t xml:space="preserve"> Reservation Requestor (Customer or Agent)</w:t>
            </w:r>
          </w:p>
        </w:tc>
      </w:tr>
      <w:tr w:rsidR="00C132B5" w:rsidRPr="00FA1703" w:rsidTr="000E6466">
        <w:trPr>
          <w:trHeight w:val="494"/>
        </w:trPr>
        <w:tc>
          <w:tcPr>
            <w:tcW w:w="100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32B5" w:rsidRPr="00504613" w:rsidRDefault="00C132B5" w:rsidP="000E6466">
            <w:pPr>
              <w:rPr>
                <w:b/>
                <w:color w:val="000000"/>
              </w:rPr>
            </w:pPr>
            <w:r w:rsidRPr="00504613">
              <w:rPr>
                <w:b/>
              </w:rPr>
              <w:t>Stakeholder:</w:t>
            </w:r>
            <w:r>
              <w:t xml:space="preserve"> Hotel Franchise</w:t>
            </w:r>
          </w:p>
        </w:tc>
      </w:tr>
      <w:tr w:rsidR="00C132B5" w:rsidRPr="00FA1703" w:rsidTr="000E6466">
        <w:trPr>
          <w:trHeight w:val="377"/>
        </w:trPr>
        <w:tc>
          <w:tcPr>
            <w:tcW w:w="100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32B5" w:rsidRPr="00504613" w:rsidRDefault="00C132B5" w:rsidP="000E6466">
            <w:pPr>
              <w:rPr>
                <w:b/>
                <w:color w:val="000000"/>
              </w:rPr>
            </w:pPr>
            <w:r w:rsidRPr="00504613">
              <w:rPr>
                <w:b/>
                <w:color w:val="000000"/>
              </w:rPr>
              <w:t>Level:</w:t>
            </w:r>
            <w:r>
              <w:rPr>
                <w:color w:val="000000"/>
              </w:rPr>
              <w:t xml:space="preserve"> Kite   </w:t>
            </w:r>
          </w:p>
        </w:tc>
      </w:tr>
      <w:tr w:rsidR="00C132B5" w:rsidRPr="00FA1703" w:rsidTr="000E6466">
        <w:trPr>
          <w:trHeight w:val="377"/>
        </w:trPr>
        <w:tc>
          <w:tcPr>
            <w:tcW w:w="100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32B5" w:rsidRDefault="00C132B5" w:rsidP="000E6466">
            <w:pPr>
              <w:rPr>
                <w:b/>
                <w:color w:val="000000"/>
              </w:rPr>
            </w:pPr>
            <w:r>
              <w:rPr>
                <w:b/>
                <w:color w:val="000000"/>
              </w:rPr>
              <w:t xml:space="preserve">Description: </w:t>
            </w:r>
            <w:r w:rsidRPr="00A93B76">
              <w:rPr>
                <w:color w:val="000000"/>
              </w:rPr>
              <w:t xml:space="preserve">Allows a </w:t>
            </w:r>
            <w:r>
              <w:rPr>
                <w:color w:val="000000"/>
              </w:rPr>
              <w:t>customer</w:t>
            </w:r>
            <w:r w:rsidRPr="00A93B76">
              <w:rPr>
                <w:color w:val="000000"/>
              </w:rPr>
              <w:t xml:space="preserve"> or </w:t>
            </w:r>
            <w:r>
              <w:rPr>
                <w:color w:val="000000"/>
              </w:rPr>
              <w:t>agent</w:t>
            </w:r>
            <w:r w:rsidRPr="00A93B76">
              <w:rPr>
                <w:color w:val="000000"/>
              </w:rPr>
              <w:t xml:space="preserve"> to r</w:t>
            </w:r>
            <w:r w:rsidRPr="00001AC9">
              <w:rPr>
                <w:color w:val="000000"/>
              </w:rPr>
              <w:t>eserve</w:t>
            </w:r>
            <w:r w:rsidRPr="00A93B76">
              <w:rPr>
                <w:color w:val="000000"/>
              </w:rPr>
              <w:t>, cancel, or modify</w:t>
            </w:r>
            <w:r w:rsidRPr="00001AC9">
              <w:rPr>
                <w:color w:val="000000"/>
              </w:rPr>
              <w:t xml:space="preserve"> </w:t>
            </w:r>
            <w:r w:rsidRPr="00A93B76">
              <w:rPr>
                <w:color w:val="000000"/>
              </w:rPr>
              <w:t>a hotel reservation</w:t>
            </w:r>
            <w:r>
              <w:rPr>
                <w:color w:val="000000"/>
              </w:rPr>
              <w:t>.</w:t>
            </w:r>
          </w:p>
        </w:tc>
      </w:tr>
      <w:tr w:rsidR="00C132B5" w:rsidRPr="00FA1703" w:rsidTr="000E6466">
        <w:trPr>
          <w:trHeight w:val="377"/>
        </w:trPr>
        <w:tc>
          <w:tcPr>
            <w:tcW w:w="100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32B5" w:rsidRDefault="00C132B5" w:rsidP="000E6466">
            <w:pPr>
              <w:rPr>
                <w:b/>
                <w:color w:val="000000"/>
              </w:rPr>
            </w:pPr>
            <w:r>
              <w:rPr>
                <w:b/>
                <w:color w:val="000000"/>
              </w:rPr>
              <w:t xml:space="preserve">Triggering Event: </w:t>
            </w:r>
            <w:r w:rsidRPr="00790EF0">
              <w:rPr>
                <w:color w:val="000000"/>
              </w:rPr>
              <w:t>The Reservation Requestor uses the gateway for hotels, enters the date</w:t>
            </w:r>
            <w:r>
              <w:rPr>
                <w:color w:val="000000"/>
              </w:rPr>
              <w:t>/</w:t>
            </w:r>
            <w:r w:rsidRPr="00790EF0">
              <w:rPr>
                <w:color w:val="000000"/>
              </w:rPr>
              <w:t xml:space="preserve">location, and clicks the </w:t>
            </w:r>
            <w:r>
              <w:rPr>
                <w:color w:val="000000"/>
              </w:rPr>
              <w:t>Find</w:t>
            </w:r>
            <w:r w:rsidRPr="00790EF0">
              <w:rPr>
                <w:color w:val="000000"/>
              </w:rPr>
              <w:t xml:space="preserve"> button.</w:t>
            </w:r>
          </w:p>
        </w:tc>
      </w:tr>
      <w:tr w:rsidR="00C132B5" w:rsidRPr="00FA1703" w:rsidTr="000E6466">
        <w:trPr>
          <w:trHeight w:val="377"/>
        </w:trPr>
        <w:tc>
          <w:tcPr>
            <w:tcW w:w="100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32B5" w:rsidRDefault="00C132B5" w:rsidP="000E6466">
            <w:pPr>
              <w:rPr>
                <w:b/>
                <w:color w:val="000000"/>
              </w:rPr>
            </w:pPr>
            <w:r>
              <w:rPr>
                <w:b/>
                <w:color w:val="000000"/>
              </w:rPr>
              <w:t xml:space="preserve">Trigger Type: </w:t>
            </w:r>
            <w:r w:rsidRPr="00610708">
              <w:rPr>
                <w:color w:val="000000"/>
              </w:rPr>
              <w:t>External (</w:t>
            </w:r>
            <w:r>
              <w:rPr>
                <w:color w:val="000000"/>
              </w:rPr>
              <w:t>Customer</w:t>
            </w:r>
            <w:r w:rsidRPr="00610708">
              <w:rPr>
                <w:color w:val="000000"/>
              </w:rPr>
              <w:t xml:space="preserve">, </w:t>
            </w:r>
            <w:r>
              <w:rPr>
                <w:color w:val="000000"/>
              </w:rPr>
              <w:t>Agent</w:t>
            </w:r>
            <w:r w:rsidRPr="00610708">
              <w:rPr>
                <w:color w:val="000000"/>
              </w:rPr>
              <w:t>, and System initiated)</w:t>
            </w:r>
            <w:r>
              <w:rPr>
                <w:b/>
                <w:color w:val="000000"/>
              </w:rPr>
              <w:t xml:space="preserve"> </w:t>
            </w:r>
          </w:p>
        </w:tc>
      </w:tr>
      <w:tr w:rsidR="00C132B5" w:rsidRPr="00FA1703" w:rsidTr="000E6466">
        <w:trPr>
          <w:trHeight w:val="268"/>
        </w:trPr>
        <w:tc>
          <w:tcPr>
            <w:tcW w:w="571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C132B5" w:rsidRPr="00FA1703" w:rsidRDefault="00C132B5" w:rsidP="000E6466">
            <w:r w:rsidRPr="007C53A4">
              <w:rPr>
                <w:b/>
                <w:color w:val="000000"/>
              </w:rPr>
              <w:t>Steps Performed (Main Path)</w:t>
            </w:r>
          </w:p>
        </w:tc>
        <w:tc>
          <w:tcPr>
            <w:tcW w:w="4385" w:type="dxa"/>
            <w:tcBorders>
              <w:top w:val="single" w:sz="4" w:space="0" w:color="000000"/>
              <w:left w:val="single" w:sz="4" w:space="0" w:color="000000"/>
              <w:bottom w:val="single" w:sz="4" w:space="0" w:color="auto"/>
              <w:right w:val="single" w:sz="4" w:space="0" w:color="000000"/>
            </w:tcBorders>
          </w:tcPr>
          <w:p w:rsidR="00C132B5" w:rsidRPr="007C53A4" w:rsidRDefault="00C132B5" w:rsidP="000E6466">
            <w:pPr>
              <w:rPr>
                <w:b/>
                <w:color w:val="000000"/>
              </w:rPr>
            </w:pPr>
            <w:r>
              <w:rPr>
                <w:b/>
                <w:color w:val="000000"/>
              </w:rPr>
              <w:t>Information for Steps</w:t>
            </w:r>
          </w:p>
        </w:tc>
      </w:tr>
      <w:tr w:rsidR="00C132B5" w:rsidRPr="00FA1703" w:rsidTr="000E6466">
        <w:trPr>
          <w:trHeight w:val="519"/>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540EDB" w:rsidRDefault="00C132B5" w:rsidP="000E6466"/>
          <w:p w:rsidR="00C132B5" w:rsidRPr="00540EDB" w:rsidRDefault="00C132B5" w:rsidP="00C132B5">
            <w:pPr>
              <w:pStyle w:val="Default"/>
              <w:numPr>
                <w:ilvl w:val="0"/>
                <w:numId w:val="2"/>
              </w:numPr>
              <w:rPr>
                <w:rFonts w:eastAsia="Times New Roman"/>
              </w:rPr>
            </w:pPr>
            <w:r w:rsidRPr="00540EDB">
              <w:t xml:space="preserve">Reservation Requester enters a gateway for hotels. </w:t>
            </w:r>
          </w:p>
        </w:tc>
        <w:tc>
          <w:tcPr>
            <w:tcW w:w="4385" w:type="dxa"/>
            <w:tcBorders>
              <w:top w:val="single" w:sz="4" w:space="0" w:color="auto"/>
              <w:left w:val="single" w:sz="4" w:space="0" w:color="000000"/>
              <w:bottom w:val="single" w:sz="4" w:space="0" w:color="auto"/>
              <w:right w:val="single" w:sz="4" w:space="0" w:color="000000"/>
            </w:tcBorders>
          </w:tcPr>
          <w:p w:rsidR="00C132B5" w:rsidRPr="007C53A4" w:rsidRDefault="00C132B5" w:rsidP="000E6466">
            <w:pPr>
              <w:rPr>
                <w:b/>
                <w:color w:val="000000"/>
              </w:rPr>
            </w:pPr>
            <w:r>
              <w:rPr>
                <w:color w:val="000000"/>
              </w:rPr>
              <w:t>Portal Web Address</w:t>
            </w:r>
          </w:p>
        </w:tc>
      </w:tr>
      <w:tr w:rsidR="00C132B5" w:rsidRPr="00FA1703" w:rsidTr="000E6466">
        <w:trPr>
          <w:trHeight w:val="803"/>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540EDB" w:rsidRDefault="00C132B5" w:rsidP="00C132B5">
            <w:pPr>
              <w:pStyle w:val="Default"/>
              <w:numPr>
                <w:ilvl w:val="0"/>
                <w:numId w:val="2"/>
              </w:numPr>
              <w:rPr>
                <w:rFonts w:eastAsia="Times New Roman"/>
              </w:rPr>
            </w:pPr>
            <w:r w:rsidRPr="00540EDB">
              <w:t>The System requests the city and state or airport or hotel name, check-in and check-out dates, and number of rooms.</w:t>
            </w:r>
          </w:p>
        </w:tc>
        <w:tc>
          <w:tcPr>
            <w:tcW w:w="4385" w:type="dxa"/>
            <w:tcBorders>
              <w:top w:val="single" w:sz="4" w:space="0" w:color="auto"/>
              <w:left w:val="single" w:sz="4" w:space="0" w:color="000000"/>
              <w:bottom w:val="single" w:sz="4" w:space="0" w:color="auto"/>
              <w:right w:val="single" w:sz="4" w:space="0" w:color="000000"/>
            </w:tcBorders>
          </w:tcPr>
          <w:p w:rsidR="00C132B5" w:rsidRPr="007C53A4" w:rsidRDefault="00C132B5" w:rsidP="000E6466">
            <w:pPr>
              <w:rPr>
                <w:b/>
                <w:color w:val="000000"/>
              </w:rPr>
            </w:pPr>
            <w:r w:rsidRPr="00EB4BD5">
              <w:rPr>
                <w:color w:val="000000"/>
              </w:rPr>
              <w:t>Reservation Web Form</w:t>
            </w:r>
          </w:p>
        </w:tc>
      </w:tr>
      <w:tr w:rsidR="00C132B5" w:rsidRPr="00FA1703" w:rsidTr="000E6466">
        <w:trPr>
          <w:trHeight w:val="552"/>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E563DA" w:rsidRDefault="00C132B5" w:rsidP="00C132B5">
            <w:pPr>
              <w:pStyle w:val="Default"/>
              <w:numPr>
                <w:ilvl w:val="0"/>
                <w:numId w:val="2"/>
              </w:numPr>
            </w:pPr>
            <w:r>
              <w:t xml:space="preserve">The Reservation Requester </w:t>
            </w:r>
            <w:r w:rsidRPr="00AA4C4A">
              <w:rPr>
                <w:bCs/>
              </w:rPr>
              <w:t>selects</w:t>
            </w:r>
            <w:r w:rsidRPr="00FA1703">
              <w:rPr>
                <w:b/>
                <w:bCs/>
              </w:rPr>
              <w:t xml:space="preserve"> </w:t>
            </w:r>
            <w:r w:rsidRPr="00FA1703">
              <w:t xml:space="preserve">hotel, arrival and departure dates, and room type. </w:t>
            </w:r>
          </w:p>
        </w:tc>
        <w:tc>
          <w:tcPr>
            <w:tcW w:w="4385" w:type="dxa"/>
            <w:tcBorders>
              <w:top w:val="single" w:sz="4" w:space="0" w:color="auto"/>
              <w:left w:val="single" w:sz="4" w:space="0" w:color="000000"/>
              <w:bottom w:val="single" w:sz="4" w:space="0" w:color="auto"/>
              <w:right w:val="single" w:sz="4" w:space="0" w:color="000000"/>
            </w:tcBorders>
          </w:tcPr>
          <w:p w:rsidR="00C132B5" w:rsidRPr="00EB4BD5" w:rsidRDefault="00C132B5" w:rsidP="000E6466">
            <w:pPr>
              <w:rPr>
                <w:color w:val="000000"/>
              </w:rPr>
            </w:pPr>
            <w:r w:rsidRPr="00EB4BD5">
              <w:rPr>
                <w:color w:val="000000"/>
              </w:rPr>
              <w:t>Reservation Web Form</w:t>
            </w:r>
          </w:p>
        </w:tc>
      </w:tr>
      <w:tr w:rsidR="00C132B5" w:rsidRPr="00FA1703" w:rsidTr="000E6466">
        <w:trPr>
          <w:trHeight w:val="837"/>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Default="00C132B5" w:rsidP="00C132B5">
            <w:pPr>
              <w:pStyle w:val="Default"/>
              <w:numPr>
                <w:ilvl w:val="0"/>
                <w:numId w:val="2"/>
              </w:numPr>
            </w:pPr>
            <w:r w:rsidRPr="00E563DA">
              <w:t>The System searches for hotels with available rooms on the specified dates near the specified location.</w:t>
            </w:r>
          </w:p>
        </w:tc>
        <w:tc>
          <w:tcPr>
            <w:tcW w:w="4385" w:type="dxa"/>
            <w:tcBorders>
              <w:top w:val="single" w:sz="4" w:space="0" w:color="auto"/>
              <w:left w:val="single" w:sz="4" w:space="0" w:color="000000"/>
              <w:bottom w:val="single" w:sz="4" w:space="0" w:color="auto"/>
              <w:right w:val="single" w:sz="4" w:space="0" w:color="000000"/>
            </w:tcBorders>
          </w:tcPr>
          <w:p w:rsidR="00C132B5" w:rsidRPr="00EB4BD5" w:rsidRDefault="00C132B5" w:rsidP="000E6466">
            <w:pPr>
              <w:rPr>
                <w:color w:val="000000"/>
              </w:rPr>
            </w:pPr>
            <w:r w:rsidRPr="00EB4BD5">
              <w:rPr>
                <w:color w:val="000000"/>
              </w:rPr>
              <w:t>Reservation Web Form</w:t>
            </w:r>
          </w:p>
        </w:tc>
      </w:tr>
      <w:tr w:rsidR="00C132B5" w:rsidRPr="00FA1703" w:rsidTr="000E6466">
        <w:trPr>
          <w:trHeight w:val="251"/>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E563DA" w:rsidRDefault="00C132B5" w:rsidP="00C132B5">
            <w:pPr>
              <w:pStyle w:val="Default"/>
              <w:numPr>
                <w:ilvl w:val="0"/>
                <w:numId w:val="2"/>
              </w:numPr>
            </w:pPr>
            <w:r w:rsidRPr="00FA1703">
              <w:t>System provides availability and price.</w:t>
            </w:r>
          </w:p>
        </w:tc>
        <w:tc>
          <w:tcPr>
            <w:tcW w:w="4385" w:type="dxa"/>
            <w:tcBorders>
              <w:top w:val="single" w:sz="4" w:space="0" w:color="auto"/>
              <w:left w:val="single" w:sz="4" w:space="0" w:color="000000"/>
              <w:bottom w:val="single" w:sz="4" w:space="0" w:color="auto"/>
              <w:right w:val="single" w:sz="4" w:space="0" w:color="000000"/>
            </w:tcBorders>
          </w:tcPr>
          <w:p w:rsidR="00C132B5" w:rsidRPr="00EB4BD5" w:rsidRDefault="00C132B5" w:rsidP="000E6466">
            <w:pPr>
              <w:rPr>
                <w:color w:val="000000"/>
              </w:rPr>
            </w:pPr>
            <w:r w:rsidRPr="00EB4BD5">
              <w:rPr>
                <w:color w:val="000000"/>
              </w:rPr>
              <w:t>Reservation Web Form</w:t>
            </w:r>
          </w:p>
        </w:tc>
      </w:tr>
      <w:tr w:rsidR="00C132B5" w:rsidRPr="00FA1703" w:rsidTr="000E6466">
        <w:trPr>
          <w:trHeight w:val="569"/>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FA1703" w:rsidRDefault="00C132B5" w:rsidP="00C132B5">
            <w:pPr>
              <w:pStyle w:val="Default"/>
              <w:numPr>
                <w:ilvl w:val="0"/>
                <w:numId w:val="2"/>
              </w:numPr>
            </w:pPr>
            <w:r>
              <w:t xml:space="preserve">The Reservation Requestor </w:t>
            </w:r>
            <w:r w:rsidRPr="00FA1703">
              <w:t xml:space="preserve">accepts and asks for a room. </w:t>
            </w:r>
          </w:p>
        </w:tc>
        <w:tc>
          <w:tcPr>
            <w:tcW w:w="4385" w:type="dxa"/>
            <w:tcBorders>
              <w:top w:val="single" w:sz="4" w:space="0" w:color="auto"/>
              <w:left w:val="single" w:sz="4" w:space="0" w:color="000000"/>
              <w:bottom w:val="single" w:sz="4" w:space="0" w:color="auto"/>
              <w:right w:val="single" w:sz="4" w:space="0" w:color="000000"/>
            </w:tcBorders>
          </w:tcPr>
          <w:p w:rsidR="00C132B5" w:rsidRPr="00EB4BD5" w:rsidRDefault="00C132B5" w:rsidP="000E6466">
            <w:pPr>
              <w:rPr>
                <w:color w:val="000000"/>
              </w:rPr>
            </w:pPr>
            <w:r w:rsidRPr="00EB4BD5">
              <w:rPr>
                <w:color w:val="000000"/>
              </w:rPr>
              <w:t>Reservation Web Form</w:t>
            </w:r>
          </w:p>
        </w:tc>
      </w:tr>
      <w:tr w:rsidR="00C132B5" w:rsidRPr="00FA1703" w:rsidTr="000E6466">
        <w:trPr>
          <w:trHeight w:val="1306"/>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Default="00C132B5" w:rsidP="00C132B5">
            <w:pPr>
              <w:pStyle w:val="Default"/>
              <w:numPr>
                <w:ilvl w:val="0"/>
                <w:numId w:val="2"/>
              </w:numPr>
            </w:pPr>
            <w:r w:rsidRPr="005E4F26">
              <w:t>The System allows the Reservation Requester to enter a promotion code, provides the total price (including tax and other charges), and requests the Reservation Requester to continue the reservation request.</w:t>
            </w:r>
          </w:p>
        </w:tc>
        <w:tc>
          <w:tcPr>
            <w:tcW w:w="4385" w:type="dxa"/>
            <w:tcBorders>
              <w:top w:val="single" w:sz="4" w:space="0" w:color="auto"/>
              <w:left w:val="single" w:sz="4" w:space="0" w:color="000000"/>
              <w:bottom w:val="single" w:sz="4" w:space="0" w:color="auto"/>
              <w:right w:val="single" w:sz="4" w:space="0" w:color="000000"/>
            </w:tcBorders>
          </w:tcPr>
          <w:p w:rsidR="00C132B5" w:rsidRPr="00EB4BD5" w:rsidRDefault="00C132B5" w:rsidP="000E6466">
            <w:pPr>
              <w:rPr>
                <w:color w:val="000000"/>
              </w:rPr>
            </w:pPr>
            <w:r w:rsidRPr="00EB4BD5">
              <w:rPr>
                <w:color w:val="000000"/>
              </w:rPr>
              <w:t>Reservation Web Form</w:t>
            </w:r>
          </w:p>
        </w:tc>
      </w:tr>
      <w:tr w:rsidR="00C132B5" w:rsidRPr="00FA1703" w:rsidTr="000E6466">
        <w:trPr>
          <w:trHeight w:val="251"/>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5E4F26" w:rsidRDefault="00C132B5" w:rsidP="00C132B5">
            <w:pPr>
              <w:pStyle w:val="Default"/>
              <w:numPr>
                <w:ilvl w:val="0"/>
                <w:numId w:val="2"/>
              </w:numPr>
            </w:pPr>
            <w:r w:rsidRPr="005E4F26">
              <w:t xml:space="preserve">The System requests </w:t>
            </w:r>
            <w:r>
              <w:t>customer</w:t>
            </w:r>
            <w:r w:rsidRPr="005E4F26">
              <w:t xml:space="preserve"> information.</w:t>
            </w:r>
          </w:p>
        </w:tc>
        <w:tc>
          <w:tcPr>
            <w:tcW w:w="4385" w:type="dxa"/>
            <w:tcBorders>
              <w:top w:val="single" w:sz="4" w:space="0" w:color="auto"/>
              <w:left w:val="single" w:sz="4" w:space="0" w:color="000000"/>
              <w:bottom w:val="single" w:sz="4" w:space="0" w:color="auto"/>
              <w:right w:val="single" w:sz="4" w:space="0" w:color="000000"/>
            </w:tcBorders>
          </w:tcPr>
          <w:p w:rsidR="00C132B5" w:rsidRPr="00EB4BD5" w:rsidRDefault="00C132B5" w:rsidP="000E6466">
            <w:pPr>
              <w:rPr>
                <w:color w:val="000000"/>
              </w:rPr>
            </w:pPr>
            <w:r w:rsidRPr="00EB4BD5">
              <w:rPr>
                <w:color w:val="000000"/>
              </w:rPr>
              <w:t>Reservation Web Form</w:t>
            </w:r>
          </w:p>
        </w:tc>
      </w:tr>
      <w:tr w:rsidR="00C132B5" w:rsidRPr="00FA1703" w:rsidTr="000E6466">
        <w:trPr>
          <w:trHeight w:val="201"/>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5E4F26" w:rsidRDefault="00C132B5" w:rsidP="000E6466">
            <w:pPr>
              <w:pStyle w:val="Default"/>
            </w:pPr>
            <w:r w:rsidRPr="00FA1703">
              <w:t xml:space="preserve">  9. </w:t>
            </w:r>
            <w:r>
              <w:t>The Reservation Requester inputs</w:t>
            </w:r>
            <w:r w:rsidRPr="00FA1703">
              <w:t xml:space="preserve"> name and post code. </w:t>
            </w:r>
          </w:p>
        </w:tc>
        <w:tc>
          <w:tcPr>
            <w:tcW w:w="4385" w:type="dxa"/>
            <w:tcBorders>
              <w:top w:val="single" w:sz="4" w:space="0" w:color="auto"/>
              <w:left w:val="single" w:sz="4" w:space="0" w:color="000000"/>
              <w:bottom w:val="single" w:sz="4" w:space="0" w:color="auto"/>
              <w:right w:val="single" w:sz="4" w:space="0" w:color="000000"/>
            </w:tcBorders>
          </w:tcPr>
          <w:p w:rsidR="00C132B5" w:rsidRPr="00EB4BD5" w:rsidRDefault="00C132B5" w:rsidP="000E6466">
            <w:pPr>
              <w:rPr>
                <w:color w:val="000000"/>
              </w:rPr>
            </w:pPr>
            <w:r w:rsidRPr="00EB4BD5">
              <w:rPr>
                <w:color w:val="000000"/>
              </w:rPr>
              <w:t>Reservation Web Form</w:t>
            </w:r>
          </w:p>
        </w:tc>
      </w:tr>
      <w:tr w:rsidR="00C132B5" w:rsidRPr="00FA1703" w:rsidTr="000E6466">
        <w:trPr>
          <w:trHeight w:val="268"/>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FA1703" w:rsidRDefault="00C132B5" w:rsidP="000E6466">
            <w:pPr>
              <w:pStyle w:val="Default"/>
            </w:pPr>
            <w:r w:rsidRPr="00FA1703">
              <w:t xml:space="preserve">10. </w:t>
            </w:r>
            <w:r>
              <w:t>The Reservation Requester inputs</w:t>
            </w:r>
            <w:r w:rsidRPr="00FA1703">
              <w:t xml:space="preserve"> </w:t>
            </w:r>
            <w:r>
              <w:t>the customer</w:t>
            </w:r>
            <w:r w:rsidRPr="00FA1703">
              <w:t xml:space="preserve"> email address. </w:t>
            </w:r>
          </w:p>
        </w:tc>
        <w:tc>
          <w:tcPr>
            <w:tcW w:w="4385" w:type="dxa"/>
            <w:tcBorders>
              <w:top w:val="single" w:sz="4" w:space="0" w:color="auto"/>
              <w:left w:val="single" w:sz="4" w:space="0" w:color="000000"/>
              <w:bottom w:val="single" w:sz="4" w:space="0" w:color="auto"/>
              <w:right w:val="single" w:sz="4" w:space="0" w:color="000000"/>
            </w:tcBorders>
          </w:tcPr>
          <w:p w:rsidR="00C132B5" w:rsidRPr="00EB4BD5" w:rsidRDefault="00C132B5" w:rsidP="000E6466">
            <w:pPr>
              <w:rPr>
                <w:color w:val="000000"/>
              </w:rPr>
            </w:pPr>
            <w:r w:rsidRPr="00EB4BD5">
              <w:rPr>
                <w:color w:val="000000"/>
              </w:rPr>
              <w:t>Reservation Web Form</w:t>
            </w:r>
          </w:p>
        </w:tc>
      </w:tr>
      <w:tr w:rsidR="00C132B5" w:rsidRPr="00FA1703" w:rsidTr="000E6466">
        <w:trPr>
          <w:trHeight w:val="284"/>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FA1703" w:rsidRDefault="00C132B5" w:rsidP="000E6466">
            <w:pPr>
              <w:pStyle w:val="Default"/>
            </w:pPr>
            <w:r>
              <w:t xml:space="preserve">11. </w:t>
            </w:r>
            <w:r w:rsidRPr="00A36C8C">
              <w:t xml:space="preserve">The System requests credit card information. </w:t>
            </w:r>
          </w:p>
        </w:tc>
        <w:tc>
          <w:tcPr>
            <w:tcW w:w="4385" w:type="dxa"/>
            <w:tcBorders>
              <w:top w:val="single" w:sz="4" w:space="0" w:color="auto"/>
              <w:left w:val="single" w:sz="4" w:space="0" w:color="000000"/>
              <w:bottom w:val="single" w:sz="4" w:space="0" w:color="auto"/>
              <w:right w:val="single" w:sz="4" w:space="0" w:color="000000"/>
            </w:tcBorders>
          </w:tcPr>
          <w:p w:rsidR="00C132B5" w:rsidRPr="000F296B" w:rsidRDefault="00C132B5" w:rsidP="000E6466">
            <w:pPr>
              <w:rPr>
                <w:color w:val="000000"/>
              </w:rPr>
            </w:pPr>
            <w:r w:rsidRPr="000F296B">
              <w:rPr>
                <w:color w:val="000000"/>
              </w:rPr>
              <w:t>Secure Credit Card Web Page</w:t>
            </w:r>
          </w:p>
        </w:tc>
      </w:tr>
      <w:tr w:rsidR="00C132B5" w:rsidRPr="00FA1703" w:rsidTr="000E6466">
        <w:trPr>
          <w:trHeight w:val="519"/>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Default="00C132B5" w:rsidP="000E6466">
            <w:pPr>
              <w:pStyle w:val="Default"/>
            </w:pPr>
            <w:r w:rsidRPr="00FA1703">
              <w:rPr>
                <w:rFonts w:eastAsia="Times New Roman"/>
              </w:rPr>
              <w:t xml:space="preserve">12. </w:t>
            </w:r>
            <w:r w:rsidRPr="00A36C8C">
              <w:t>The Reservation Requester provides credit card information.</w:t>
            </w:r>
          </w:p>
        </w:tc>
        <w:tc>
          <w:tcPr>
            <w:tcW w:w="4385" w:type="dxa"/>
            <w:tcBorders>
              <w:top w:val="single" w:sz="4" w:space="0" w:color="auto"/>
              <w:left w:val="single" w:sz="4" w:space="0" w:color="000000"/>
              <w:bottom w:val="single" w:sz="4" w:space="0" w:color="auto"/>
              <w:right w:val="single" w:sz="4" w:space="0" w:color="000000"/>
            </w:tcBorders>
          </w:tcPr>
          <w:p w:rsidR="00C132B5" w:rsidRPr="000F296B" w:rsidRDefault="00C132B5" w:rsidP="000E6466">
            <w:pPr>
              <w:rPr>
                <w:color w:val="000000"/>
              </w:rPr>
            </w:pPr>
            <w:r w:rsidRPr="000F296B">
              <w:rPr>
                <w:color w:val="000000"/>
              </w:rPr>
              <w:t>Secure Credit Card Web Page</w:t>
            </w:r>
          </w:p>
        </w:tc>
      </w:tr>
      <w:tr w:rsidR="00C132B5" w:rsidRPr="00FA1703" w:rsidTr="000E6466">
        <w:trPr>
          <w:trHeight w:val="519"/>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FA1703" w:rsidRDefault="00C132B5" w:rsidP="000E6466">
            <w:pPr>
              <w:pStyle w:val="Default"/>
              <w:rPr>
                <w:rFonts w:eastAsia="Times New Roman"/>
              </w:rPr>
            </w:pPr>
            <w:r>
              <w:t xml:space="preserve">13. </w:t>
            </w:r>
            <w:r w:rsidRPr="00A36C8C">
              <w:t xml:space="preserve">The System sends a request for credit card validation to the Credit Card Processor.  </w:t>
            </w:r>
          </w:p>
        </w:tc>
        <w:tc>
          <w:tcPr>
            <w:tcW w:w="4385" w:type="dxa"/>
            <w:tcBorders>
              <w:top w:val="single" w:sz="4" w:space="0" w:color="auto"/>
              <w:left w:val="single" w:sz="4" w:space="0" w:color="000000"/>
              <w:bottom w:val="single" w:sz="4" w:space="0" w:color="auto"/>
              <w:right w:val="single" w:sz="4" w:space="0" w:color="000000"/>
            </w:tcBorders>
          </w:tcPr>
          <w:p w:rsidR="00C132B5" w:rsidRPr="000F296B" w:rsidRDefault="00C132B5" w:rsidP="000E6466">
            <w:pPr>
              <w:rPr>
                <w:color w:val="000000"/>
              </w:rPr>
            </w:pPr>
            <w:r w:rsidRPr="000F296B">
              <w:rPr>
                <w:color w:val="000000"/>
              </w:rPr>
              <w:t>Secure Credit Card Web Page</w:t>
            </w:r>
          </w:p>
        </w:tc>
      </w:tr>
      <w:tr w:rsidR="00C132B5" w:rsidRPr="00FA1703" w:rsidTr="000E6466">
        <w:trPr>
          <w:trHeight w:val="586"/>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Default="00C132B5" w:rsidP="000E6466">
            <w:pPr>
              <w:pStyle w:val="Default"/>
            </w:pPr>
            <w:r w:rsidRPr="00FA1703">
              <w:rPr>
                <w:rFonts w:eastAsia="Times New Roman"/>
              </w:rPr>
              <w:t xml:space="preserve">14. </w:t>
            </w:r>
            <w:r w:rsidRPr="00A36C8C">
              <w:t xml:space="preserve">The Credit Card Processor validates the credit card information. </w:t>
            </w:r>
          </w:p>
        </w:tc>
        <w:tc>
          <w:tcPr>
            <w:tcW w:w="4385" w:type="dxa"/>
            <w:tcBorders>
              <w:top w:val="single" w:sz="4" w:space="0" w:color="auto"/>
              <w:left w:val="single" w:sz="4" w:space="0" w:color="000000"/>
              <w:bottom w:val="single" w:sz="4" w:space="0" w:color="auto"/>
              <w:right w:val="single" w:sz="4" w:space="0" w:color="000000"/>
            </w:tcBorders>
          </w:tcPr>
          <w:p w:rsidR="00C132B5" w:rsidRPr="007C53A4" w:rsidRDefault="00C132B5" w:rsidP="000E6466">
            <w:pPr>
              <w:rPr>
                <w:b/>
                <w:color w:val="000000"/>
              </w:rPr>
            </w:pPr>
            <w:r w:rsidRPr="000F296B">
              <w:rPr>
                <w:color w:val="000000"/>
              </w:rPr>
              <w:t>Secure Credit Card Web Page</w:t>
            </w:r>
          </w:p>
        </w:tc>
      </w:tr>
      <w:tr w:rsidR="00C132B5" w:rsidRPr="00FA1703" w:rsidTr="000E6466">
        <w:trPr>
          <w:trHeight w:val="251"/>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FA1703" w:rsidRDefault="00C132B5" w:rsidP="000E6466">
            <w:pPr>
              <w:pStyle w:val="Default"/>
              <w:rPr>
                <w:rFonts w:eastAsia="Times New Roman"/>
              </w:rPr>
            </w:pPr>
            <w:r>
              <w:t xml:space="preserve">15. </w:t>
            </w:r>
            <w:r w:rsidRPr="00A36C8C">
              <w:t xml:space="preserve">The System checks the credit card validation result. </w:t>
            </w:r>
          </w:p>
        </w:tc>
        <w:tc>
          <w:tcPr>
            <w:tcW w:w="4385" w:type="dxa"/>
            <w:tcBorders>
              <w:top w:val="single" w:sz="4" w:space="0" w:color="auto"/>
              <w:left w:val="single" w:sz="4" w:space="0" w:color="000000"/>
              <w:bottom w:val="single" w:sz="4" w:space="0" w:color="auto"/>
              <w:right w:val="single" w:sz="4" w:space="0" w:color="000000"/>
            </w:tcBorders>
          </w:tcPr>
          <w:p w:rsidR="00C132B5" w:rsidRPr="007C53A4" w:rsidRDefault="00C132B5" w:rsidP="000E6466">
            <w:pPr>
              <w:rPr>
                <w:b/>
                <w:color w:val="000000"/>
              </w:rPr>
            </w:pPr>
            <w:r w:rsidRPr="000F296B">
              <w:rPr>
                <w:color w:val="000000"/>
              </w:rPr>
              <w:t>Secure Credit Card Web Page</w:t>
            </w:r>
          </w:p>
        </w:tc>
      </w:tr>
      <w:tr w:rsidR="00C132B5" w:rsidRPr="00FA1703" w:rsidTr="000E6466">
        <w:trPr>
          <w:trHeight w:val="922"/>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FA1703" w:rsidRDefault="00C132B5" w:rsidP="000E6466">
            <w:pPr>
              <w:autoSpaceDE w:val="0"/>
              <w:autoSpaceDN w:val="0"/>
              <w:adjustRightInd w:val="0"/>
              <w:spacing w:after="53"/>
            </w:pPr>
            <w:r w:rsidRPr="00FA1703">
              <w:rPr>
                <w:color w:val="000000"/>
              </w:rPr>
              <w:t xml:space="preserve">16. The System stores and </w:t>
            </w:r>
            <w:r w:rsidRPr="00FA1703">
              <w:t>makes a reservation and allocates a reservation number.</w:t>
            </w:r>
          </w:p>
        </w:tc>
        <w:tc>
          <w:tcPr>
            <w:tcW w:w="4385" w:type="dxa"/>
            <w:tcBorders>
              <w:top w:val="single" w:sz="4" w:space="0" w:color="auto"/>
              <w:left w:val="single" w:sz="4" w:space="0" w:color="000000"/>
              <w:bottom w:val="single" w:sz="4" w:space="0" w:color="auto"/>
              <w:right w:val="single" w:sz="4" w:space="0" w:color="000000"/>
            </w:tcBorders>
          </w:tcPr>
          <w:p w:rsidR="00C132B5" w:rsidRPr="00485D76" w:rsidRDefault="00C132B5" w:rsidP="000E6466">
            <w:pPr>
              <w:rPr>
                <w:color w:val="000000"/>
              </w:rPr>
            </w:pPr>
            <w:r w:rsidRPr="00485D76">
              <w:rPr>
                <w:color w:val="000000"/>
              </w:rPr>
              <w:t>Confirmation Web Page, Reservation Record</w:t>
            </w:r>
          </w:p>
        </w:tc>
      </w:tr>
      <w:tr w:rsidR="00C132B5" w:rsidRPr="00FA1703" w:rsidTr="000E6466">
        <w:trPr>
          <w:trHeight w:val="703"/>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610708" w:rsidRDefault="00C132B5" w:rsidP="000E6466">
            <w:pPr>
              <w:autoSpaceDE w:val="0"/>
              <w:autoSpaceDN w:val="0"/>
              <w:adjustRightInd w:val="0"/>
              <w:spacing w:after="53"/>
            </w:pPr>
            <w:r w:rsidRPr="00610708">
              <w:t xml:space="preserve"> 17. System shows reservation number to client. </w:t>
            </w:r>
          </w:p>
        </w:tc>
        <w:tc>
          <w:tcPr>
            <w:tcW w:w="4385" w:type="dxa"/>
            <w:tcBorders>
              <w:top w:val="single" w:sz="4" w:space="0" w:color="auto"/>
              <w:left w:val="single" w:sz="4" w:space="0" w:color="000000"/>
              <w:bottom w:val="single" w:sz="4" w:space="0" w:color="auto"/>
              <w:right w:val="single" w:sz="4" w:space="0" w:color="000000"/>
            </w:tcBorders>
          </w:tcPr>
          <w:p w:rsidR="00C132B5" w:rsidRPr="00485D76" w:rsidRDefault="00C132B5" w:rsidP="000E6466">
            <w:pPr>
              <w:rPr>
                <w:color w:val="000000"/>
              </w:rPr>
            </w:pPr>
            <w:r w:rsidRPr="00485D76">
              <w:rPr>
                <w:color w:val="000000"/>
              </w:rPr>
              <w:t>Confirmation Web Page, Reservation Record</w:t>
            </w:r>
          </w:p>
        </w:tc>
      </w:tr>
      <w:tr w:rsidR="00C132B5" w:rsidRPr="00FA1703" w:rsidTr="000E6466">
        <w:trPr>
          <w:trHeight w:val="569"/>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Default="00C132B5" w:rsidP="000E6466">
            <w:pPr>
              <w:autoSpaceDE w:val="0"/>
              <w:autoSpaceDN w:val="0"/>
              <w:adjustRightInd w:val="0"/>
            </w:pPr>
            <w:r>
              <w:rPr>
                <w:color w:val="000000"/>
              </w:rPr>
              <w:t>18</w:t>
            </w:r>
            <w:r w:rsidRPr="00FA1703">
              <w:rPr>
                <w:color w:val="000000"/>
              </w:rPr>
              <w:t xml:space="preserve">. </w:t>
            </w:r>
            <w:r w:rsidRPr="00A36C8C">
              <w:rPr>
                <w:color w:val="000000"/>
              </w:rPr>
              <w:t xml:space="preserve">The System sends an email confirmation to the </w:t>
            </w:r>
            <w:r>
              <w:rPr>
                <w:color w:val="000000"/>
              </w:rPr>
              <w:t>customer</w:t>
            </w:r>
            <w:r w:rsidRPr="00A36C8C">
              <w:rPr>
                <w:color w:val="000000"/>
              </w:rPr>
              <w:t xml:space="preserve"> </w:t>
            </w:r>
          </w:p>
        </w:tc>
        <w:tc>
          <w:tcPr>
            <w:tcW w:w="4385" w:type="dxa"/>
            <w:tcBorders>
              <w:top w:val="single" w:sz="4" w:space="0" w:color="auto"/>
              <w:left w:val="single" w:sz="4" w:space="0" w:color="000000"/>
              <w:bottom w:val="single" w:sz="4" w:space="0" w:color="auto"/>
              <w:right w:val="single" w:sz="4" w:space="0" w:color="000000"/>
            </w:tcBorders>
          </w:tcPr>
          <w:p w:rsidR="00C132B5" w:rsidRPr="007C53A4" w:rsidRDefault="00C132B5" w:rsidP="000E6466">
            <w:pPr>
              <w:rPr>
                <w:b/>
                <w:color w:val="000000"/>
              </w:rPr>
            </w:pPr>
          </w:p>
        </w:tc>
      </w:tr>
      <w:tr w:rsidR="00C132B5" w:rsidRPr="00FA1703" w:rsidTr="000E6466">
        <w:trPr>
          <w:trHeight w:val="569"/>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Default="00C132B5" w:rsidP="000E6466">
            <w:pPr>
              <w:pStyle w:val="Default"/>
              <w:ind w:hanging="240"/>
            </w:pPr>
            <w:r w:rsidRPr="00FA1703">
              <w:t xml:space="preserve">7. </w:t>
            </w:r>
            <w:r>
              <w:t>1</w:t>
            </w:r>
            <w:r w:rsidRPr="00FA1703">
              <w:t xml:space="preserve">9. System creates and sends a confirmation to </w:t>
            </w:r>
            <w:r>
              <w:t>the customer</w:t>
            </w:r>
            <w:r w:rsidRPr="00FA1703">
              <w:t xml:space="preserve"> by email. </w:t>
            </w:r>
          </w:p>
        </w:tc>
        <w:tc>
          <w:tcPr>
            <w:tcW w:w="4385" w:type="dxa"/>
            <w:tcBorders>
              <w:top w:val="single" w:sz="4" w:space="0" w:color="auto"/>
              <w:left w:val="single" w:sz="4" w:space="0" w:color="000000"/>
              <w:bottom w:val="single" w:sz="4" w:space="0" w:color="auto"/>
              <w:right w:val="single" w:sz="4" w:space="0" w:color="000000"/>
            </w:tcBorders>
          </w:tcPr>
          <w:p w:rsidR="00C132B5" w:rsidRPr="00485D76" w:rsidRDefault="00C132B5" w:rsidP="000E6466">
            <w:pPr>
              <w:rPr>
                <w:color w:val="000000"/>
              </w:rPr>
            </w:pPr>
            <w:r w:rsidRPr="00485D76">
              <w:rPr>
                <w:color w:val="000000"/>
              </w:rPr>
              <w:t>Re</w:t>
            </w:r>
            <w:r>
              <w:rPr>
                <w:color w:val="000000"/>
              </w:rPr>
              <w:t>servation</w:t>
            </w:r>
            <w:r w:rsidRPr="00485D76">
              <w:rPr>
                <w:color w:val="000000"/>
              </w:rPr>
              <w:t xml:space="preserve"> Record Confirmation Number</w:t>
            </w:r>
          </w:p>
        </w:tc>
      </w:tr>
      <w:tr w:rsidR="00C132B5" w:rsidRPr="00FA1703" w:rsidTr="000E6466">
        <w:trPr>
          <w:trHeight w:val="536"/>
        </w:trPr>
        <w:tc>
          <w:tcPr>
            <w:tcW w:w="571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C132B5" w:rsidRPr="00FA1703" w:rsidRDefault="00C132B5" w:rsidP="000E6466">
            <w:pPr>
              <w:pStyle w:val="Default"/>
            </w:pPr>
            <w:r>
              <w:t xml:space="preserve">20. </w:t>
            </w:r>
            <w:r w:rsidRPr="009E7F44">
              <w:t xml:space="preserve">The System indicates an email message with the reservation information has been sent to the </w:t>
            </w:r>
            <w:r>
              <w:t>customer</w:t>
            </w:r>
            <w:r w:rsidRPr="009E7F44">
              <w:t xml:space="preserve">. </w:t>
            </w:r>
          </w:p>
        </w:tc>
        <w:tc>
          <w:tcPr>
            <w:tcW w:w="4385" w:type="dxa"/>
            <w:tcBorders>
              <w:top w:val="single" w:sz="4" w:space="0" w:color="auto"/>
              <w:left w:val="single" w:sz="4" w:space="0" w:color="000000"/>
              <w:bottom w:val="single" w:sz="4" w:space="0" w:color="auto"/>
              <w:right w:val="single" w:sz="4" w:space="0" w:color="000000"/>
            </w:tcBorders>
          </w:tcPr>
          <w:p w:rsidR="00C132B5" w:rsidRPr="00485D76" w:rsidRDefault="00C132B5" w:rsidP="000E6466">
            <w:pPr>
              <w:rPr>
                <w:color w:val="000000"/>
              </w:rPr>
            </w:pPr>
            <w:r w:rsidRPr="00485D76">
              <w:rPr>
                <w:color w:val="000000"/>
              </w:rPr>
              <w:t>Re</w:t>
            </w:r>
            <w:r>
              <w:rPr>
                <w:color w:val="000000"/>
              </w:rPr>
              <w:t>servation</w:t>
            </w:r>
            <w:r w:rsidRPr="00485D76">
              <w:rPr>
                <w:color w:val="000000"/>
              </w:rPr>
              <w:t xml:space="preserve"> Record Confirmation Number</w:t>
            </w:r>
          </w:p>
        </w:tc>
      </w:tr>
      <w:tr w:rsidR="00C132B5" w:rsidRPr="00FA1703" w:rsidTr="000E6466">
        <w:trPr>
          <w:trHeight w:val="665"/>
        </w:trPr>
        <w:tc>
          <w:tcPr>
            <w:tcW w:w="1009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132B5" w:rsidRPr="007C53A4" w:rsidRDefault="00C132B5" w:rsidP="000E6466">
            <w:pPr>
              <w:rPr>
                <w:b/>
                <w:color w:val="000000"/>
              </w:rPr>
            </w:pPr>
            <w:r w:rsidRPr="00AE604D">
              <w:lastRenderedPageBreak/>
              <w:br/>
            </w:r>
            <w:r w:rsidRPr="00AE604D">
              <w:rPr>
                <w:b/>
              </w:rPr>
              <w:t>Precondition:</w:t>
            </w:r>
            <w:r w:rsidRPr="00AE604D">
              <w:t xml:space="preserve"> </w:t>
            </w:r>
            <w:r w:rsidRPr="00001AC9">
              <w:rPr>
                <w:color w:val="000000"/>
              </w:rPr>
              <w:t>None (that is, there are no conditions to be satisfied prior to carrying out this use case).</w:t>
            </w:r>
          </w:p>
        </w:tc>
      </w:tr>
      <w:tr w:rsidR="00C132B5" w:rsidRPr="00FA1703" w:rsidTr="000E6466">
        <w:trPr>
          <w:trHeight w:val="1061"/>
        </w:trPr>
        <w:tc>
          <w:tcPr>
            <w:tcW w:w="1009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132B5" w:rsidRPr="00AE604D" w:rsidRDefault="00C132B5" w:rsidP="000E6466">
            <w:pPr>
              <w:ind w:hanging="1452"/>
            </w:pPr>
            <w:r w:rsidRPr="00AE604D">
              <w:rPr>
                <w:color w:val="000000"/>
              </w:rPr>
              <w:t>Alternate</w:t>
            </w:r>
          </w:p>
          <w:p w:rsidR="00C132B5" w:rsidRPr="007C53A4" w:rsidRDefault="00C132B5" w:rsidP="000E6466">
            <w:pPr>
              <w:rPr>
                <w:b/>
                <w:color w:val="000000"/>
              </w:rPr>
            </w:pPr>
            <w:r w:rsidRPr="00AE604D">
              <w:rPr>
                <w:b/>
              </w:rPr>
              <w:t>Postcondition:</w:t>
            </w:r>
            <w:r w:rsidRPr="00AE604D">
              <w:t xml:space="preserve"> </w:t>
            </w:r>
            <w:r w:rsidRPr="00001AC9">
              <w:rPr>
                <w:color w:val="000000"/>
              </w:rPr>
              <w:t xml:space="preserve">A room of the desired type will have been reserved for the </w:t>
            </w:r>
            <w:r>
              <w:rPr>
                <w:color w:val="000000"/>
              </w:rPr>
              <w:t>customer</w:t>
            </w:r>
            <w:r w:rsidRPr="00001AC9">
              <w:rPr>
                <w:color w:val="000000"/>
              </w:rPr>
              <w:t xml:space="preserve"> for the requested period and the room will be occupied for that period.</w:t>
            </w:r>
          </w:p>
        </w:tc>
      </w:tr>
      <w:tr w:rsidR="00C132B5" w:rsidRPr="00FA1703" w:rsidTr="000E6466">
        <w:trPr>
          <w:trHeight w:val="710"/>
        </w:trPr>
        <w:tc>
          <w:tcPr>
            <w:tcW w:w="1009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132B5" w:rsidRPr="00A06E5D" w:rsidRDefault="00C132B5" w:rsidP="000E6466">
            <w:pPr>
              <w:rPr>
                <w:color w:val="000000"/>
              </w:rPr>
            </w:pPr>
            <w:r w:rsidRPr="00AE604D">
              <w:rPr>
                <w:b/>
                <w:bCs/>
              </w:rPr>
              <w:t xml:space="preserve">Assumption: </w:t>
            </w:r>
            <w:r w:rsidRPr="00001AC9">
              <w:rPr>
                <w:color w:val="000000"/>
              </w:rPr>
              <w:t xml:space="preserve">A </w:t>
            </w:r>
            <w:r>
              <w:rPr>
                <w:color w:val="000000"/>
              </w:rPr>
              <w:t>customer</w:t>
            </w:r>
            <w:r w:rsidRPr="00001AC9">
              <w:rPr>
                <w:color w:val="000000"/>
              </w:rPr>
              <w:t xml:space="preserve"> can make a reservation via the Internet. The </w:t>
            </w:r>
            <w:r>
              <w:rPr>
                <w:color w:val="000000"/>
              </w:rPr>
              <w:t>customer</w:t>
            </w:r>
            <w:r w:rsidRPr="00001AC9">
              <w:rPr>
                <w:color w:val="000000"/>
              </w:rPr>
              <w:t xml:space="preserve"> is not already known to the hotel's softwar</w:t>
            </w:r>
            <w:r>
              <w:rPr>
                <w:color w:val="000000"/>
              </w:rPr>
              <w:t>e system.</w:t>
            </w:r>
          </w:p>
        </w:tc>
      </w:tr>
      <w:tr w:rsidR="00C132B5" w:rsidRPr="00FA1703" w:rsidTr="000E6466">
        <w:trPr>
          <w:trHeight w:val="710"/>
        </w:trPr>
        <w:tc>
          <w:tcPr>
            <w:tcW w:w="1009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132B5" w:rsidRPr="007C53A4" w:rsidRDefault="00C132B5" w:rsidP="000E6466">
            <w:pPr>
              <w:rPr>
                <w:b/>
                <w:color w:val="000000"/>
              </w:rPr>
            </w:pPr>
            <w:r w:rsidRPr="00AE604D">
              <w:rPr>
                <w:b/>
                <w:color w:val="000000"/>
              </w:rPr>
              <w:t>Success Guarantee:</w:t>
            </w:r>
            <w:r w:rsidRPr="00AE604D">
              <w:rPr>
                <w:color w:val="000000"/>
              </w:rPr>
              <w:t xml:space="preserve"> The </w:t>
            </w:r>
            <w:r>
              <w:rPr>
                <w:color w:val="000000"/>
              </w:rPr>
              <w:t>Customer</w:t>
            </w:r>
            <w:r w:rsidRPr="00AE604D">
              <w:rPr>
                <w:color w:val="000000"/>
              </w:rPr>
              <w:t>/</w:t>
            </w:r>
            <w:r>
              <w:rPr>
                <w:color w:val="000000"/>
              </w:rPr>
              <w:t>Agent</w:t>
            </w:r>
            <w:r w:rsidRPr="00AE604D">
              <w:rPr>
                <w:color w:val="000000"/>
              </w:rPr>
              <w:t xml:space="preserve"> has made</w:t>
            </w:r>
            <w:r>
              <w:rPr>
                <w:color w:val="000000"/>
              </w:rPr>
              <w:t xml:space="preserve">/modified/cancelled </w:t>
            </w:r>
            <w:r w:rsidRPr="00AE604D">
              <w:rPr>
                <w:color w:val="000000"/>
              </w:rPr>
              <w:t xml:space="preserve">a hotel reservation </w:t>
            </w:r>
            <w:r>
              <w:rPr>
                <w:color w:val="000000"/>
              </w:rPr>
              <w:t>based on the customers’ desire.</w:t>
            </w:r>
            <w:r w:rsidRPr="00AE604D">
              <w:rPr>
                <w:color w:val="000000"/>
              </w:rPr>
              <w:t xml:space="preserve"> </w:t>
            </w:r>
          </w:p>
        </w:tc>
      </w:tr>
      <w:tr w:rsidR="00C132B5" w:rsidRPr="00FA1703" w:rsidTr="000E6466">
        <w:trPr>
          <w:trHeight w:val="710"/>
        </w:trPr>
        <w:tc>
          <w:tcPr>
            <w:tcW w:w="1009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132B5" w:rsidRPr="007C53A4" w:rsidRDefault="00C132B5" w:rsidP="000E6466">
            <w:pPr>
              <w:rPr>
                <w:b/>
                <w:color w:val="000000"/>
              </w:rPr>
            </w:pPr>
            <w:r w:rsidRPr="001477A1">
              <w:rPr>
                <w:b/>
                <w:color w:val="000000"/>
              </w:rPr>
              <w:t>Requirements Met:</w:t>
            </w:r>
            <w:r>
              <w:rPr>
                <w:color w:val="000000"/>
              </w:rPr>
              <w:t xml:space="preserve"> Allow Reservation Requestor (Customer or Agents) the ability to make, cancel, and/or modify a hotel reservation. </w:t>
            </w:r>
          </w:p>
        </w:tc>
      </w:tr>
      <w:tr w:rsidR="00C132B5" w:rsidRPr="00FA1703" w:rsidTr="000E6466">
        <w:trPr>
          <w:trHeight w:val="719"/>
        </w:trPr>
        <w:tc>
          <w:tcPr>
            <w:tcW w:w="1009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132B5" w:rsidRPr="007C53A4" w:rsidRDefault="00C132B5" w:rsidP="000E6466">
            <w:pPr>
              <w:rPr>
                <w:b/>
                <w:color w:val="000000"/>
              </w:rPr>
            </w:pPr>
            <w:r w:rsidRPr="00DD5D05">
              <w:rPr>
                <w:b/>
                <w:color w:val="000000"/>
              </w:rPr>
              <w:t>Outstanding Issues:</w:t>
            </w:r>
            <w:r>
              <w:rPr>
                <w:color w:val="000000"/>
              </w:rPr>
              <w:t xml:space="preserve"> How should a rejected credit card be handled?</w:t>
            </w:r>
          </w:p>
        </w:tc>
      </w:tr>
      <w:tr w:rsidR="00C132B5" w:rsidRPr="00FA1703" w:rsidTr="000E6466">
        <w:trPr>
          <w:trHeight w:val="614"/>
        </w:trPr>
        <w:tc>
          <w:tcPr>
            <w:tcW w:w="10095"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C132B5" w:rsidRPr="007C53A4" w:rsidRDefault="00C132B5" w:rsidP="000E6466">
            <w:pPr>
              <w:rPr>
                <w:b/>
                <w:color w:val="000000"/>
              </w:rPr>
            </w:pPr>
            <w:r w:rsidRPr="00DD5D05">
              <w:rPr>
                <w:b/>
                <w:color w:val="000000"/>
              </w:rPr>
              <w:t>Priority:</w:t>
            </w:r>
            <w:r>
              <w:rPr>
                <w:color w:val="000000"/>
              </w:rPr>
              <w:t xml:space="preserve"> High</w:t>
            </w:r>
          </w:p>
        </w:tc>
      </w:tr>
      <w:tr w:rsidR="00C132B5" w:rsidRPr="00FA1703" w:rsidTr="000E6466">
        <w:trPr>
          <w:trHeight w:val="2690"/>
        </w:trPr>
        <w:tc>
          <w:tcPr>
            <w:tcW w:w="10095"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C132B5" w:rsidRDefault="00C132B5" w:rsidP="000E6466">
            <w:pPr>
              <w:rPr>
                <w:color w:val="000000"/>
              </w:rPr>
            </w:pPr>
            <w:r w:rsidRPr="00DD5D05">
              <w:rPr>
                <w:b/>
                <w:color w:val="000000"/>
              </w:rPr>
              <w:t>Risk:</w:t>
            </w:r>
            <w:r>
              <w:rPr>
                <w:color w:val="000000"/>
              </w:rPr>
              <w:t xml:space="preserve"> Medium</w:t>
            </w:r>
          </w:p>
        </w:tc>
      </w:tr>
      <w:tr w:rsidR="00C132B5" w:rsidRPr="00FA1703" w:rsidTr="000E6466">
        <w:trPr>
          <w:trHeight w:val="515"/>
        </w:trPr>
        <w:tc>
          <w:tcPr>
            <w:tcW w:w="571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C132B5" w:rsidRPr="00FA1703" w:rsidRDefault="00C132B5" w:rsidP="000E6466">
            <w:pPr>
              <w:pStyle w:val="Default"/>
            </w:pPr>
            <w:r>
              <w:rPr>
                <w:b/>
                <w:bCs/>
              </w:rPr>
              <w:t>Extensions or Alternative Scenarios</w:t>
            </w:r>
          </w:p>
          <w:p w:rsidR="00C132B5" w:rsidRPr="00FA1703" w:rsidRDefault="00C132B5" w:rsidP="000E6466">
            <w:pPr>
              <w:pStyle w:val="Default"/>
            </w:pPr>
          </w:p>
        </w:tc>
        <w:tc>
          <w:tcPr>
            <w:tcW w:w="4385" w:type="dxa"/>
            <w:tcBorders>
              <w:top w:val="single" w:sz="4" w:space="0" w:color="000000"/>
              <w:left w:val="single" w:sz="4" w:space="0" w:color="000000"/>
              <w:bottom w:val="single" w:sz="4" w:space="0" w:color="auto"/>
              <w:right w:val="single" w:sz="4" w:space="0" w:color="000000"/>
            </w:tcBorders>
          </w:tcPr>
          <w:p w:rsidR="00C132B5" w:rsidRPr="007C53A4" w:rsidRDefault="00C132B5" w:rsidP="000E6466">
            <w:pPr>
              <w:rPr>
                <w:b/>
                <w:color w:val="000000"/>
              </w:rPr>
            </w:pPr>
          </w:p>
        </w:tc>
      </w:tr>
      <w:tr w:rsidR="00C132B5" w:rsidRPr="00FA1703" w:rsidTr="000E6466">
        <w:trPr>
          <w:trHeight w:val="3485"/>
        </w:trPr>
        <w:tc>
          <w:tcPr>
            <w:tcW w:w="571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C132B5" w:rsidRDefault="00C132B5" w:rsidP="000E6466">
            <w:pPr>
              <w:pStyle w:val="Default"/>
              <w:rPr>
                <w:b/>
                <w:bCs/>
              </w:rPr>
            </w:pPr>
            <w:r>
              <w:rPr>
                <w:b/>
                <w:bCs/>
              </w:rPr>
              <w:t>Room Selection</w:t>
            </w:r>
          </w:p>
          <w:p w:rsidR="00C132B5" w:rsidRPr="004630CC" w:rsidRDefault="00C132B5" w:rsidP="00C132B5">
            <w:pPr>
              <w:pStyle w:val="ListParagraph"/>
              <w:numPr>
                <w:ilvl w:val="0"/>
                <w:numId w:val="3"/>
              </w:numPr>
              <w:autoSpaceDE w:val="0"/>
              <w:autoSpaceDN w:val="0"/>
              <w:adjustRightInd w:val="0"/>
              <w:rPr>
                <w:color w:val="000000"/>
                <w:szCs w:val="24"/>
              </w:rPr>
            </w:pPr>
            <w:r w:rsidRPr="004630CC">
              <w:rPr>
                <w:color w:val="000000"/>
                <w:szCs w:val="24"/>
              </w:rPr>
              <w:t>A list of room</w:t>
            </w:r>
            <w:r>
              <w:rPr>
                <w:color w:val="000000"/>
                <w:szCs w:val="24"/>
              </w:rPr>
              <w:t>s</w:t>
            </w:r>
            <w:r w:rsidRPr="004630CC">
              <w:rPr>
                <w:color w:val="000000"/>
                <w:szCs w:val="24"/>
              </w:rPr>
              <w:t xml:space="preserve"> display.</w:t>
            </w:r>
          </w:p>
          <w:p w:rsidR="00C132B5" w:rsidRDefault="00C132B5" w:rsidP="00C132B5">
            <w:pPr>
              <w:pStyle w:val="ListParagraph"/>
              <w:numPr>
                <w:ilvl w:val="0"/>
                <w:numId w:val="3"/>
              </w:numPr>
              <w:autoSpaceDE w:val="0"/>
              <w:autoSpaceDN w:val="0"/>
              <w:adjustRightInd w:val="0"/>
              <w:rPr>
                <w:color w:val="000000"/>
                <w:szCs w:val="24"/>
              </w:rPr>
            </w:pPr>
            <w:r w:rsidRPr="004630CC">
              <w:rPr>
                <w:color w:val="000000"/>
                <w:szCs w:val="24"/>
              </w:rPr>
              <w:t xml:space="preserve">Reservation Requester does not select a room type. </w:t>
            </w:r>
          </w:p>
          <w:p w:rsidR="00C132B5" w:rsidRPr="004630CC" w:rsidRDefault="00C132B5" w:rsidP="00C132B5">
            <w:pPr>
              <w:pStyle w:val="ListParagraph"/>
              <w:numPr>
                <w:ilvl w:val="0"/>
                <w:numId w:val="3"/>
              </w:numPr>
              <w:autoSpaceDE w:val="0"/>
              <w:autoSpaceDN w:val="0"/>
              <w:adjustRightInd w:val="0"/>
              <w:rPr>
                <w:color w:val="000000"/>
                <w:szCs w:val="24"/>
              </w:rPr>
            </w:pPr>
            <w:r>
              <w:rPr>
                <w:color w:val="000000"/>
                <w:szCs w:val="24"/>
              </w:rPr>
              <w:t>The request is submitted.</w:t>
            </w:r>
          </w:p>
          <w:p w:rsidR="00C132B5" w:rsidRPr="00F127DE" w:rsidRDefault="00C132B5" w:rsidP="00C132B5">
            <w:pPr>
              <w:pStyle w:val="ListParagraph"/>
              <w:numPr>
                <w:ilvl w:val="0"/>
                <w:numId w:val="3"/>
              </w:numPr>
              <w:autoSpaceDE w:val="0"/>
              <w:autoSpaceDN w:val="0"/>
              <w:adjustRightInd w:val="0"/>
              <w:rPr>
                <w:color w:val="000000"/>
                <w:szCs w:val="24"/>
              </w:rPr>
            </w:pPr>
            <w:r w:rsidRPr="00F127DE">
              <w:rPr>
                <w:color w:val="000000"/>
                <w:szCs w:val="24"/>
              </w:rPr>
              <w:t xml:space="preserve">The system presents a message indicating that a room type must be selected. </w:t>
            </w:r>
          </w:p>
          <w:p w:rsidR="00C132B5" w:rsidRDefault="00C132B5" w:rsidP="000E6466">
            <w:pPr>
              <w:autoSpaceDE w:val="0"/>
              <w:autoSpaceDN w:val="0"/>
              <w:adjustRightInd w:val="0"/>
              <w:rPr>
                <w:color w:val="000000"/>
              </w:rPr>
            </w:pPr>
            <w:r>
              <w:rPr>
                <w:color w:val="000000"/>
              </w:rPr>
              <w:t>OR</w:t>
            </w:r>
          </w:p>
          <w:p w:rsidR="00C132B5" w:rsidRDefault="00C132B5" w:rsidP="00C132B5">
            <w:pPr>
              <w:pStyle w:val="Default"/>
              <w:numPr>
                <w:ilvl w:val="0"/>
                <w:numId w:val="4"/>
              </w:numPr>
            </w:pPr>
            <w:r>
              <w:t xml:space="preserve">A list of rooms display. </w:t>
            </w:r>
          </w:p>
          <w:p w:rsidR="00C132B5" w:rsidRDefault="00C132B5" w:rsidP="00C132B5">
            <w:pPr>
              <w:pStyle w:val="Default"/>
              <w:numPr>
                <w:ilvl w:val="0"/>
                <w:numId w:val="4"/>
              </w:numPr>
            </w:pPr>
            <w:r w:rsidRPr="00FA1703">
              <w:t xml:space="preserve">Required room type not available </w:t>
            </w:r>
          </w:p>
          <w:p w:rsidR="00C132B5" w:rsidRPr="00FA1703" w:rsidRDefault="00C132B5" w:rsidP="00C132B5">
            <w:pPr>
              <w:pStyle w:val="Default"/>
              <w:numPr>
                <w:ilvl w:val="0"/>
                <w:numId w:val="4"/>
              </w:numPr>
            </w:pPr>
            <w:r w:rsidRPr="00FA1703">
              <w:t>System offers alternative rooms</w:t>
            </w:r>
          </w:p>
          <w:p w:rsidR="00C132B5" w:rsidRDefault="00C132B5" w:rsidP="00C132B5">
            <w:pPr>
              <w:pStyle w:val="Default"/>
              <w:numPr>
                <w:ilvl w:val="0"/>
                <w:numId w:val="9"/>
              </w:numPr>
            </w:pPr>
            <w:r w:rsidRPr="00FA1703">
              <w:t xml:space="preserve">Client accepts and selects from alternative rooms </w:t>
            </w:r>
          </w:p>
          <w:p w:rsidR="00C132B5" w:rsidRPr="00FA1703" w:rsidRDefault="00C132B5" w:rsidP="000E6466">
            <w:pPr>
              <w:pStyle w:val="Default"/>
            </w:pPr>
            <w:r>
              <w:t xml:space="preserve">      b. </w:t>
            </w:r>
            <w:r w:rsidRPr="00FA1703">
              <w:t xml:space="preserve">Client refuses alternatives </w:t>
            </w:r>
            <w:r w:rsidRPr="00FA1703">
              <w:rPr>
                <w:i/>
                <w:iCs/>
              </w:rPr>
              <w:t>Fail</w:t>
            </w:r>
          </w:p>
          <w:p w:rsidR="00C132B5" w:rsidRPr="00FA1703" w:rsidRDefault="00C132B5" w:rsidP="000E6466">
            <w:pPr>
              <w:pStyle w:val="Default"/>
            </w:pPr>
            <w:r>
              <w:t xml:space="preserve">      </w:t>
            </w:r>
            <w:r w:rsidRPr="00FA1703">
              <w:t xml:space="preserve"> </w:t>
            </w:r>
            <w:r>
              <w:t xml:space="preserve">   </w:t>
            </w:r>
            <w:r w:rsidRPr="00FA1703">
              <w:t xml:space="preserve">Client declines offer </w:t>
            </w:r>
            <w:r w:rsidRPr="00FA1703">
              <w:rPr>
                <w:i/>
                <w:iCs/>
              </w:rPr>
              <w:t>Fail</w:t>
            </w:r>
          </w:p>
          <w:p w:rsidR="00C132B5" w:rsidRPr="00FA1703" w:rsidRDefault="00C132B5" w:rsidP="000E6466">
            <w:pPr>
              <w:pStyle w:val="Default"/>
              <w:rPr>
                <w:b/>
                <w:bCs/>
              </w:rPr>
            </w:pPr>
          </w:p>
        </w:tc>
        <w:tc>
          <w:tcPr>
            <w:tcW w:w="4385" w:type="dxa"/>
            <w:tcBorders>
              <w:top w:val="single" w:sz="4" w:space="0" w:color="auto"/>
              <w:left w:val="single" w:sz="4" w:space="0" w:color="000000"/>
              <w:bottom w:val="single" w:sz="4" w:space="0" w:color="000000"/>
              <w:right w:val="single" w:sz="4" w:space="0" w:color="000000"/>
            </w:tcBorders>
          </w:tcPr>
          <w:p w:rsidR="00C132B5" w:rsidRPr="007C53A4" w:rsidRDefault="00C132B5" w:rsidP="000E6466">
            <w:pPr>
              <w:rPr>
                <w:b/>
                <w:color w:val="000000"/>
              </w:rPr>
            </w:pPr>
          </w:p>
        </w:tc>
      </w:tr>
      <w:tr w:rsidR="00C132B5" w:rsidRPr="00FA1703" w:rsidTr="000E6466">
        <w:trPr>
          <w:trHeight w:val="2549"/>
        </w:trPr>
        <w:tc>
          <w:tcPr>
            <w:tcW w:w="571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C132B5" w:rsidRDefault="00C132B5" w:rsidP="000E6466">
            <w:pPr>
              <w:pStyle w:val="Default"/>
              <w:rPr>
                <w:b/>
                <w:bCs/>
              </w:rPr>
            </w:pPr>
            <w:r>
              <w:rPr>
                <w:b/>
                <w:bCs/>
              </w:rPr>
              <w:lastRenderedPageBreak/>
              <w:t>Hotel Selection:</w:t>
            </w:r>
          </w:p>
          <w:p w:rsidR="00C132B5" w:rsidRPr="005C6201" w:rsidRDefault="00C132B5" w:rsidP="00C132B5">
            <w:pPr>
              <w:pStyle w:val="ListParagraph"/>
              <w:numPr>
                <w:ilvl w:val="0"/>
                <w:numId w:val="5"/>
              </w:numPr>
              <w:autoSpaceDE w:val="0"/>
              <w:autoSpaceDN w:val="0"/>
              <w:adjustRightInd w:val="0"/>
              <w:rPr>
                <w:color w:val="000000"/>
                <w:szCs w:val="24"/>
              </w:rPr>
            </w:pPr>
            <w:r>
              <w:rPr>
                <w:color w:val="000000"/>
                <w:szCs w:val="24"/>
              </w:rPr>
              <w:t>The Reservation Requester selects the date, enters the airport and/or location</w:t>
            </w:r>
          </w:p>
          <w:p w:rsidR="00C132B5" w:rsidRPr="005C6201" w:rsidRDefault="00C132B5" w:rsidP="00C132B5">
            <w:pPr>
              <w:pStyle w:val="ListParagraph"/>
              <w:numPr>
                <w:ilvl w:val="0"/>
                <w:numId w:val="5"/>
              </w:numPr>
              <w:autoSpaceDE w:val="0"/>
              <w:autoSpaceDN w:val="0"/>
              <w:adjustRightInd w:val="0"/>
              <w:rPr>
                <w:color w:val="000000"/>
                <w:szCs w:val="24"/>
              </w:rPr>
            </w:pPr>
            <w:r w:rsidRPr="005C6201">
              <w:rPr>
                <w:color w:val="000000"/>
                <w:szCs w:val="24"/>
              </w:rPr>
              <w:t>No hotels meet</w:t>
            </w:r>
            <w:r>
              <w:rPr>
                <w:color w:val="000000"/>
                <w:szCs w:val="24"/>
              </w:rPr>
              <w:t xml:space="preserve"> the</w:t>
            </w:r>
            <w:r w:rsidRPr="005C6201">
              <w:rPr>
                <w:color w:val="000000"/>
                <w:szCs w:val="24"/>
              </w:rPr>
              <w:t xml:space="preserve"> criteria. </w:t>
            </w:r>
          </w:p>
          <w:p w:rsidR="00C132B5" w:rsidRDefault="00C132B5" w:rsidP="00C132B5">
            <w:pPr>
              <w:pStyle w:val="ListParagraph"/>
              <w:numPr>
                <w:ilvl w:val="0"/>
                <w:numId w:val="6"/>
              </w:numPr>
              <w:autoSpaceDE w:val="0"/>
              <w:autoSpaceDN w:val="0"/>
              <w:adjustRightInd w:val="0"/>
              <w:rPr>
                <w:color w:val="000000"/>
                <w:szCs w:val="24"/>
              </w:rPr>
            </w:pPr>
            <w:r w:rsidRPr="005C6201">
              <w:rPr>
                <w:color w:val="000000"/>
                <w:szCs w:val="24"/>
              </w:rPr>
              <w:t xml:space="preserve">The system indicates there are no hotels meeting the specified criteria. </w:t>
            </w:r>
          </w:p>
          <w:p w:rsidR="00C132B5" w:rsidRPr="00E563DA" w:rsidRDefault="00C132B5" w:rsidP="00C132B5">
            <w:pPr>
              <w:pStyle w:val="ListParagraph"/>
              <w:numPr>
                <w:ilvl w:val="0"/>
                <w:numId w:val="6"/>
              </w:numPr>
              <w:autoSpaceDE w:val="0"/>
              <w:autoSpaceDN w:val="0"/>
              <w:adjustRightInd w:val="0"/>
            </w:pPr>
            <w:r>
              <w:rPr>
                <w:color w:val="000000"/>
                <w:szCs w:val="24"/>
              </w:rPr>
              <w:t>System prompts Reservation Requester to modify selection due to no availability with search criteria.</w:t>
            </w:r>
          </w:p>
        </w:tc>
        <w:tc>
          <w:tcPr>
            <w:tcW w:w="4385" w:type="dxa"/>
            <w:tcBorders>
              <w:top w:val="single" w:sz="4" w:space="0" w:color="000000"/>
              <w:left w:val="single" w:sz="4" w:space="0" w:color="000000"/>
              <w:bottom w:val="single" w:sz="4" w:space="0" w:color="auto"/>
              <w:right w:val="single" w:sz="4" w:space="0" w:color="000000"/>
            </w:tcBorders>
          </w:tcPr>
          <w:p w:rsidR="00C132B5" w:rsidRPr="007C53A4" w:rsidRDefault="00C132B5" w:rsidP="000E6466">
            <w:pPr>
              <w:rPr>
                <w:b/>
                <w:color w:val="000000"/>
              </w:rPr>
            </w:pPr>
          </w:p>
        </w:tc>
      </w:tr>
      <w:tr w:rsidR="00C132B5" w:rsidRPr="00FA1703" w:rsidTr="000E6466">
        <w:trPr>
          <w:trHeight w:val="2684"/>
        </w:trPr>
        <w:tc>
          <w:tcPr>
            <w:tcW w:w="571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132B5" w:rsidRDefault="00C132B5" w:rsidP="000E6466">
            <w:pPr>
              <w:pStyle w:val="Default"/>
              <w:ind w:hanging="240"/>
              <w:rPr>
                <w:b/>
              </w:rPr>
            </w:pPr>
            <w:r w:rsidRPr="004630CC">
              <w:rPr>
                <w:b/>
              </w:rPr>
              <w:t xml:space="preserve">   </w:t>
            </w:r>
            <w:r>
              <w:rPr>
                <w:b/>
              </w:rPr>
              <w:t xml:space="preserve"> </w:t>
            </w:r>
            <w:r w:rsidRPr="004630CC">
              <w:rPr>
                <w:b/>
              </w:rPr>
              <w:t>Credit Card Issue:</w:t>
            </w:r>
          </w:p>
          <w:p w:rsidR="00C132B5" w:rsidRDefault="00C132B5" w:rsidP="000E6466">
            <w:pPr>
              <w:pStyle w:val="Default"/>
              <w:ind w:hanging="240"/>
              <w:rPr>
                <w:b/>
              </w:rPr>
            </w:pPr>
          </w:p>
          <w:p w:rsidR="00C132B5" w:rsidRPr="005C6201" w:rsidRDefault="00C132B5" w:rsidP="00C132B5">
            <w:pPr>
              <w:pStyle w:val="ListParagraph"/>
              <w:numPr>
                <w:ilvl w:val="0"/>
                <w:numId w:val="7"/>
              </w:numPr>
              <w:autoSpaceDE w:val="0"/>
              <w:autoSpaceDN w:val="0"/>
              <w:adjustRightInd w:val="0"/>
              <w:rPr>
                <w:color w:val="000000"/>
                <w:szCs w:val="24"/>
              </w:rPr>
            </w:pPr>
            <w:r w:rsidRPr="005C6201">
              <w:rPr>
                <w:color w:val="000000"/>
                <w:szCs w:val="24"/>
              </w:rPr>
              <w:t>The method of payment is presented to the Reservation Requester.</w:t>
            </w:r>
          </w:p>
          <w:p w:rsidR="00C132B5" w:rsidRDefault="00C132B5" w:rsidP="00C132B5">
            <w:pPr>
              <w:pStyle w:val="ListParagraph"/>
              <w:numPr>
                <w:ilvl w:val="0"/>
                <w:numId w:val="7"/>
              </w:numPr>
              <w:autoSpaceDE w:val="0"/>
              <w:autoSpaceDN w:val="0"/>
              <w:adjustRightInd w:val="0"/>
              <w:rPr>
                <w:color w:val="000000"/>
                <w:szCs w:val="24"/>
              </w:rPr>
            </w:pPr>
            <w:r>
              <w:rPr>
                <w:color w:val="000000"/>
                <w:szCs w:val="24"/>
              </w:rPr>
              <w:t>Credit card information is entered.</w:t>
            </w:r>
          </w:p>
          <w:p w:rsidR="00C132B5" w:rsidRPr="005C6201" w:rsidRDefault="00C132B5" w:rsidP="00C132B5">
            <w:pPr>
              <w:pStyle w:val="ListParagraph"/>
              <w:numPr>
                <w:ilvl w:val="0"/>
                <w:numId w:val="7"/>
              </w:numPr>
              <w:autoSpaceDE w:val="0"/>
              <w:autoSpaceDN w:val="0"/>
              <w:adjustRightInd w:val="0"/>
              <w:rPr>
                <w:color w:val="000000"/>
                <w:szCs w:val="24"/>
              </w:rPr>
            </w:pPr>
            <w:r w:rsidRPr="005C6201">
              <w:rPr>
                <w:color w:val="000000"/>
                <w:szCs w:val="24"/>
              </w:rPr>
              <w:t xml:space="preserve"> Credit card information not valid. </w:t>
            </w:r>
          </w:p>
          <w:p w:rsidR="00C132B5" w:rsidRPr="004630CC" w:rsidRDefault="00C132B5" w:rsidP="00C132B5">
            <w:pPr>
              <w:pStyle w:val="ListParagraph"/>
              <w:numPr>
                <w:ilvl w:val="0"/>
                <w:numId w:val="8"/>
              </w:numPr>
              <w:autoSpaceDE w:val="0"/>
              <w:autoSpaceDN w:val="0"/>
              <w:adjustRightInd w:val="0"/>
            </w:pPr>
            <w:r w:rsidRPr="005C6201">
              <w:rPr>
                <w:color w:val="000000"/>
                <w:szCs w:val="24"/>
              </w:rPr>
              <w:t xml:space="preserve">The system indicates the credit card information is invalid. </w:t>
            </w:r>
            <w:r>
              <w:rPr>
                <w:color w:val="000000"/>
                <w:szCs w:val="24"/>
              </w:rPr>
              <w:t>Prompts user to check information entered.</w:t>
            </w:r>
          </w:p>
        </w:tc>
        <w:tc>
          <w:tcPr>
            <w:tcW w:w="4385" w:type="dxa"/>
            <w:tcBorders>
              <w:top w:val="single" w:sz="4" w:space="0" w:color="auto"/>
              <w:left w:val="single" w:sz="4" w:space="0" w:color="auto"/>
              <w:bottom w:val="single" w:sz="4" w:space="0" w:color="auto"/>
              <w:right w:val="single" w:sz="4" w:space="0" w:color="auto"/>
            </w:tcBorders>
          </w:tcPr>
          <w:p w:rsidR="00C132B5" w:rsidRPr="007C53A4" w:rsidRDefault="00C132B5" w:rsidP="000E6466">
            <w:pPr>
              <w:rPr>
                <w:b/>
                <w:color w:val="000000"/>
              </w:rPr>
            </w:pPr>
          </w:p>
        </w:tc>
      </w:tr>
      <w:tr w:rsidR="00C132B5" w:rsidRPr="00FA1703" w:rsidTr="000E6466">
        <w:trPr>
          <w:trHeight w:val="2225"/>
        </w:trPr>
        <w:tc>
          <w:tcPr>
            <w:tcW w:w="571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132B5" w:rsidRPr="004630CC" w:rsidRDefault="00C132B5" w:rsidP="000E6466">
            <w:pPr>
              <w:pStyle w:val="Default"/>
              <w:ind w:hanging="240"/>
              <w:rPr>
                <w:b/>
              </w:rPr>
            </w:pPr>
            <w:r>
              <w:rPr>
                <w:b/>
              </w:rPr>
              <w:t>SDiscounts</w:t>
            </w:r>
            <w:r>
              <w:rPr>
                <w:b/>
              </w:rPr>
              <w:tab/>
            </w:r>
          </w:p>
          <w:p w:rsidR="00C132B5" w:rsidRDefault="00C132B5" w:rsidP="00C132B5">
            <w:pPr>
              <w:pStyle w:val="Default"/>
              <w:numPr>
                <w:ilvl w:val="0"/>
                <w:numId w:val="10"/>
              </w:numPr>
            </w:pPr>
            <w:r>
              <w:t>The discounts page shows.</w:t>
            </w:r>
          </w:p>
          <w:p w:rsidR="00C132B5" w:rsidRPr="001801FE" w:rsidRDefault="00C132B5" w:rsidP="00C132B5">
            <w:pPr>
              <w:pStyle w:val="Default"/>
              <w:numPr>
                <w:ilvl w:val="0"/>
                <w:numId w:val="10"/>
              </w:numPr>
            </w:pPr>
            <w:r w:rsidRPr="001801FE">
              <w:t xml:space="preserve">Client is registered and his info already on file </w:t>
            </w:r>
          </w:p>
          <w:p w:rsidR="00C132B5" w:rsidRPr="004630CC" w:rsidRDefault="00C132B5" w:rsidP="00C132B5">
            <w:pPr>
              <w:pStyle w:val="Default"/>
              <w:numPr>
                <w:ilvl w:val="0"/>
                <w:numId w:val="10"/>
              </w:numPr>
              <w:rPr>
                <w:b/>
              </w:rPr>
            </w:pPr>
            <w:r w:rsidRPr="001801FE">
              <w:t>The system offers a discount</w:t>
            </w:r>
            <w:r w:rsidRPr="00FA1703">
              <w:t xml:space="preserve"> </w:t>
            </w:r>
          </w:p>
        </w:tc>
        <w:tc>
          <w:tcPr>
            <w:tcW w:w="4385" w:type="dxa"/>
            <w:tcBorders>
              <w:top w:val="single" w:sz="4" w:space="0" w:color="auto"/>
              <w:left w:val="single" w:sz="4" w:space="0" w:color="auto"/>
              <w:bottom w:val="single" w:sz="4" w:space="0" w:color="auto"/>
              <w:right w:val="single" w:sz="4" w:space="0" w:color="auto"/>
            </w:tcBorders>
          </w:tcPr>
          <w:p w:rsidR="00C132B5" w:rsidRPr="007C53A4" w:rsidRDefault="00C132B5" w:rsidP="000E6466">
            <w:pPr>
              <w:rPr>
                <w:b/>
                <w:color w:val="000000"/>
              </w:rPr>
            </w:pPr>
          </w:p>
        </w:tc>
      </w:tr>
    </w:tbl>
    <w:p w:rsidR="00C132B5" w:rsidRPr="00B64E21" w:rsidRDefault="00C132B5" w:rsidP="00C132B5">
      <w:pPr>
        <w:pStyle w:val="edit-line"/>
        <w:shd w:val="clear" w:color="auto" w:fill="FFFFFF"/>
        <w:spacing w:before="30" w:beforeAutospacing="0" w:after="30" w:afterAutospacing="0" w:line="270" w:lineRule="atLeast"/>
        <w:ind w:left="30" w:right="30"/>
      </w:pPr>
      <w:r w:rsidRPr="00B64E21">
        <w:br/>
      </w:r>
    </w:p>
    <w:p w:rsidR="00C132B5" w:rsidRDefault="00C132B5" w:rsidP="00D2376D">
      <w:pPr>
        <w:rPr>
          <w:rFonts w:ascii="Arial" w:hAnsi="Arial" w:cs="Arial"/>
        </w:rPr>
      </w:pPr>
    </w:p>
    <w:sectPr w:rsidR="00C132B5" w:rsidSect="0044701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FC3" w:rsidRDefault="00B35FC3">
      <w:r>
        <w:separator/>
      </w:r>
    </w:p>
  </w:endnote>
  <w:endnote w:type="continuationSeparator" w:id="0">
    <w:p w:rsidR="00B35FC3" w:rsidRDefault="00B3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FC3" w:rsidRDefault="00B35FC3">
      <w:r>
        <w:separator/>
      </w:r>
    </w:p>
  </w:footnote>
  <w:footnote w:type="continuationSeparator" w:id="0">
    <w:p w:rsidR="00B35FC3" w:rsidRDefault="00B3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1C" w:rsidRDefault="00512B67" w:rsidP="0044701C">
    <w:pPr>
      <w:pStyle w:val="Header"/>
    </w:pPr>
    <w:r>
      <w:t xml:space="preserve">COURSE PROJECT: PART 1     </w:t>
    </w:r>
    <w:r w:rsidR="007A3E6D">
      <w:tab/>
    </w:r>
    <w:r w:rsidR="007A3E6D">
      <w:tab/>
    </w:r>
    <w:sdt>
      <w:sdtPr>
        <w:id w:val="-1927884620"/>
        <w:docPartObj>
          <w:docPartGallery w:val="Page Numbers (Top of Page)"/>
          <w:docPartUnique/>
        </w:docPartObj>
      </w:sdtPr>
      <w:sdtEndPr>
        <w:rPr>
          <w:noProof/>
        </w:rPr>
      </w:sdtEndPr>
      <w:sdtContent>
        <w:r w:rsidR="007A3E6D">
          <w:fldChar w:fldCharType="begin"/>
        </w:r>
        <w:r w:rsidR="007A3E6D">
          <w:instrText xml:space="preserve"> PAGE   \* MERGEFORMAT </w:instrText>
        </w:r>
        <w:r w:rsidR="007A3E6D">
          <w:fldChar w:fldCharType="separate"/>
        </w:r>
        <w:r w:rsidR="00F16C16">
          <w:rPr>
            <w:noProof/>
          </w:rPr>
          <w:t>5</w:t>
        </w:r>
        <w:r w:rsidR="007A3E6D">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1C" w:rsidRDefault="007A3E6D" w:rsidP="0044701C">
    <w:pPr>
      <w:pStyle w:val="Header"/>
    </w:pPr>
    <w:r>
      <w:t xml:space="preserve">Running head: </w:t>
    </w:r>
    <w:r w:rsidR="00512B67">
      <w:t>COURSE PROJECT: PART 1</w:t>
    </w:r>
    <w:r>
      <w:t xml:space="preserve">     </w:t>
    </w:r>
    <w:r>
      <w:tab/>
    </w:r>
    <w:r>
      <w:tab/>
    </w:r>
    <w:sdt>
      <w:sdtPr>
        <w:id w:val="-5467675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16C16">
          <w:rPr>
            <w:noProof/>
          </w:rPr>
          <w:t>1</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121F"/>
    <w:multiLevelType w:val="hybridMultilevel"/>
    <w:tmpl w:val="6DB89D46"/>
    <w:lvl w:ilvl="0" w:tplc="04162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E600E"/>
    <w:multiLevelType w:val="hybridMultilevel"/>
    <w:tmpl w:val="E53A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91667"/>
    <w:multiLevelType w:val="hybridMultilevel"/>
    <w:tmpl w:val="674EB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53ECF"/>
    <w:multiLevelType w:val="hybridMultilevel"/>
    <w:tmpl w:val="B1C6A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D22635"/>
    <w:multiLevelType w:val="hybridMultilevel"/>
    <w:tmpl w:val="05DAB64C"/>
    <w:lvl w:ilvl="0" w:tplc="C65AE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5E6777"/>
    <w:multiLevelType w:val="hybridMultilevel"/>
    <w:tmpl w:val="F77AC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D381A"/>
    <w:multiLevelType w:val="hybridMultilevel"/>
    <w:tmpl w:val="70B43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5463E"/>
    <w:multiLevelType w:val="hybridMultilevel"/>
    <w:tmpl w:val="86D41A72"/>
    <w:lvl w:ilvl="0" w:tplc="912A99F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6CE54E69"/>
    <w:multiLevelType w:val="hybridMultilevel"/>
    <w:tmpl w:val="E820A31A"/>
    <w:lvl w:ilvl="0" w:tplc="5A84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5E0585"/>
    <w:multiLevelType w:val="hybridMultilevel"/>
    <w:tmpl w:val="74624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6"/>
  </w:num>
  <w:num w:numId="5">
    <w:abstractNumId w:val="1"/>
  </w:num>
  <w:num w:numId="6">
    <w:abstractNumId w:val="8"/>
  </w:num>
  <w:num w:numId="7">
    <w:abstractNumId w:val="5"/>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617"/>
    <w:rsid w:val="000038C0"/>
    <w:rsid w:val="00004C5C"/>
    <w:rsid w:val="00006070"/>
    <w:rsid w:val="000101C8"/>
    <w:rsid w:val="00010D8F"/>
    <w:rsid w:val="00014C9B"/>
    <w:rsid w:val="00016BEF"/>
    <w:rsid w:val="0001769C"/>
    <w:rsid w:val="000206E4"/>
    <w:rsid w:val="00021E55"/>
    <w:rsid w:val="000224FD"/>
    <w:rsid w:val="00025513"/>
    <w:rsid w:val="00036A51"/>
    <w:rsid w:val="00040C4B"/>
    <w:rsid w:val="00041A27"/>
    <w:rsid w:val="000435AA"/>
    <w:rsid w:val="0004482A"/>
    <w:rsid w:val="00050E5B"/>
    <w:rsid w:val="000534DC"/>
    <w:rsid w:val="00062D23"/>
    <w:rsid w:val="00063B3C"/>
    <w:rsid w:val="000660B7"/>
    <w:rsid w:val="000677E5"/>
    <w:rsid w:val="00070EA2"/>
    <w:rsid w:val="00073272"/>
    <w:rsid w:val="00080616"/>
    <w:rsid w:val="00082DE4"/>
    <w:rsid w:val="000849D6"/>
    <w:rsid w:val="00092396"/>
    <w:rsid w:val="0009298D"/>
    <w:rsid w:val="00093BC0"/>
    <w:rsid w:val="000A3DB2"/>
    <w:rsid w:val="000A7192"/>
    <w:rsid w:val="000B34B1"/>
    <w:rsid w:val="000B3535"/>
    <w:rsid w:val="000B3EC4"/>
    <w:rsid w:val="000B3FFB"/>
    <w:rsid w:val="000B5CE7"/>
    <w:rsid w:val="000B6E1F"/>
    <w:rsid w:val="000C742C"/>
    <w:rsid w:val="000C7931"/>
    <w:rsid w:val="000D2505"/>
    <w:rsid w:val="000D39EC"/>
    <w:rsid w:val="000D3DF8"/>
    <w:rsid w:val="000D5F73"/>
    <w:rsid w:val="000D6418"/>
    <w:rsid w:val="000E00DA"/>
    <w:rsid w:val="000E2444"/>
    <w:rsid w:val="000E35D3"/>
    <w:rsid w:val="000F0BDE"/>
    <w:rsid w:val="000F34E8"/>
    <w:rsid w:val="000F4B20"/>
    <w:rsid w:val="000F5606"/>
    <w:rsid w:val="000F634B"/>
    <w:rsid w:val="000F6534"/>
    <w:rsid w:val="000F7FBA"/>
    <w:rsid w:val="00100FFD"/>
    <w:rsid w:val="00112217"/>
    <w:rsid w:val="00112BFB"/>
    <w:rsid w:val="0011302C"/>
    <w:rsid w:val="00122D8A"/>
    <w:rsid w:val="0012314B"/>
    <w:rsid w:val="0012335A"/>
    <w:rsid w:val="00126B08"/>
    <w:rsid w:val="00127D27"/>
    <w:rsid w:val="00134293"/>
    <w:rsid w:val="00136966"/>
    <w:rsid w:val="001432F2"/>
    <w:rsid w:val="00145799"/>
    <w:rsid w:val="00146AAE"/>
    <w:rsid w:val="00150770"/>
    <w:rsid w:val="00163D27"/>
    <w:rsid w:val="00164730"/>
    <w:rsid w:val="00165EFD"/>
    <w:rsid w:val="0016755E"/>
    <w:rsid w:val="00173E47"/>
    <w:rsid w:val="001748B3"/>
    <w:rsid w:val="00176840"/>
    <w:rsid w:val="00182660"/>
    <w:rsid w:val="00182C10"/>
    <w:rsid w:val="00182DB0"/>
    <w:rsid w:val="001831C6"/>
    <w:rsid w:val="001843FC"/>
    <w:rsid w:val="00191BDC"/>
    <w:rsid w:val="001929AC"/>
    <w:rsid w:val="001974E7"/>
    <w:rsid w:val="001A180A"/>
    <w:rsid w:val="001A584E"/>
    <w:rsid w:val="001B4918"/>
    <w:rsid w:val="001B5990"/>
    <w:rsid w:val="001B7EF7"/>
    <w:rsid w:val="001C0B46"/>
    <w:rsid w:val="001C1984"/>
    <w:rsid w:val="001C2AF8"/>
    <w:rsid w:val="001D0DFE"/>
    <w:rsid w:val="001D4DEC"/>
    <w:rsid w:val="001E1B11"/>
    <w:rsid w:val="001E5B73"/>
    <w:rsid w:val="001F15CA"/>
    <w:rsid w:val="001F2EE8"/>
    <w:rsid w:val="001F4D2F"/>
    <w:rsid w:val="001F5D90"/>
    <w:rsid w:val="00201004"/>
    <w:rsid w:val="00202A21"/>
    <w:rsid w:val="00203A81"/>
    <w:rsid w:val="00204782"/>
    <w:rsid w:val="00207521"/>
    <w:rsid w:val="00215AFE"/>
    <w:rsid w:val="002233E2"/>
    <w:rsid w:val="00226A41"/>
    <w:rsid w:val="00233C1B"/>
    <w:rsid w:val="002346C1"/>
    <w:rsid w:val="002360F4"/>
    <w:rsid w:val="00240F2B"/>
    <w:rsid w:val="00242696"/>
    <w:rsid w:val="00244E84"/>
    <w:rsid w:val="00245397"/>
    <w:rsid w:val="00247332"/>
    <w:rsid w:val="00247823"/>
    <w:rsid w:val="00253398"/>
    <w:rsid w:val="00253C7B"/>
    <w:rsid w:val="0025482C"/>
    <w:rsid w:val="00256D3B"/>
    <w:rsid w:val="00260CAB"/>
    <w:rsid w:val="00261DA9"/>
    <w:rsid w:val="0026697A"/>
    <w:rsid w:val="002728B7"/>
    <w:rsid w:val="002762FC"/>
    <w:rsid w:val="002778CA"/>
    <w:rsid w:val="00284DDF"/>
    <w:rsid w:val="002874EE"/>
    <w:rsid w:val="00287736"/>
    <w:rsid w:val="00294F93"/>
    <w:rsid w:val="002A02A5"/>
    <w:rsid w:val="002A601E"/>
    <w:rsid w:val="002B0AA4"/>
    <w:rsid w:val="002B14B2"/>
    <w:rsid w:val="002B21CC"/>
    <w:rsid w:val="002B3525"/>
    <w:rsid w:val="002B511B"/>
    <w:rsid w:val="002B7DD1"/>
    <w:rsid w:val="002C0CAB"/>
    <w:rsid w:val="002C4E53"/>
    <w:rsid w:val="002C6C5A"/>
    <w:rsid w:val="002C76EE"/>
    <w:rsid w:val="002D1AD8"/>
    <w:rsid w:val="002D4F8C"/>
    <w:rsid w:val="002D7804"/>
    <w:rsid w:val="002E06B7"/>
    <w:rsid w:val="002E2BD2"/>
    <w:rsid w:val="002E397F"/>
    <w:rsid w:val="002E71D2"/>
    <w:rsid w:val="002F1D15"/>
    <w:rsid w:val="002F1E64"/>
    <w:rsid w:val="002F305F"/>
    <w:rsid w:val="002F31EF"/>
    <w:rsid w:val="002F5529"/>
    <w:rsid w:val="002F66F4"/>
    <w:rsid w:val="002F761D"/>
    <w:rsid w:val="00301BA7"/>
    <w:rsid w:val="00302791"/>
    <w:rsid w:val="0031483B"/>
    <w:rsid w:val="00321CC7"/>
    <w:rsid w:val="00331408"/>
    <w:rsid w:val="003434EB"/>
    <w:rsid w:val="0034555A"/>
    <w:rsid w:val="003464F4"/>
    <w:rsid w:val="003618C3"/>
    <w:rsid w:val="00362114"/>
    <w:rsid w:val="003638EA"/>
    <w:rsid w:val="00365819"/>
    <w:rsid w:val="00367869"/>
    <w:rsid w:val="00377F1B"/>
    <w:rsid w:val="00382679"/>
    <w:rsid w:val="0038556A"/>
    <w:rsid w:val="003860F5"/>
    <w:rsid w:val="00391318"/>
    <w:rsid w:val="003920E1"/>
    <w:rsid w:val="0039334A"/>
    <w:rsid w:val="00397E1D"/>
    <w:rsid w:val="003A3742"/>
    <w:rsid w:val="003A4FAE"/>
    <w:rsid w:val="003A74B4"/>
    <w:rsid w:val="003B2D49"/>
    <w:rsid w:val="003C70FF"/>
    <w:rsid w:val="003D2D59"/>
    <w:rsid w:val="003D5553"/>
    <w:rsid w:val="003E11B3"/>
    <w:rsid w:val="003E2885"/>
    <w:rsid w:val="003F07F5"/>
    <w:rsid w:val="003F1B31"/>
    <w:rsid w:val="003F26B5"/>
    <w:rsid w:val="003F45C4"/>
    <w:rsid w:val="003F70F4"/>
    <w:rsid w:val="004016EA"/>
    <w:rsid w:val="004034E5"/>
    <w:rsid w:val="00404FF9"/>
    <w:rsid w:val="004051C6"/>
    <w:rsid w:val="0040661A"/>
    <w:rsid w:val="00406760"/>
    <w:rsid w:val="00410018"/>
    <w:rsid w:val="004105B2"/>
    <w:rsid w:val="00411E8A"/>
    <w:rsid w:val="00435097"/>
    <w:rsid w:val="0043683C"/>
    <w:rsid w:val="004377E1"/>
    <w:rsid w:val="00441708"/>
    <w:rsid w:val="00443B89"/>
    <w:rsid w:val="00446D1C"/>
    <w:rsid w:val="0044701C"/>
    <w:rsid w:val="004516C6"/>
    <w:rsid w:val="00451AEF"/>
    <w:rsid w:val="00454A39"/>
    <w:rsid w:val="00457AA1"/>
    <w:rsid w:val="004602AA"/>
    <w:rsid w:val="00460980"/>
    <w:rsid w:val="00461CB1"/>
    <w:rsid w:val="004629CB"/>
    <w:rsid w:val="00465628"/>
    <w:rsid w:val="004660F7"/>
    <w:rsid w:val="0046622B"/>
    <w:rsid w:val="00473F8C"/>
    <w:rsid w:val="00475F05"/>
    <w:rsid w:val="00476409"/>
    <w:rsid w:val="0048126B"/>
    <w:rsid w:val="0049122C"/>
    <w:rsid w:val="00492097"/>
    <w:rsid w:val="004A151C"/>
    <w:rsid w:val="004A2DE1"/>
    <w:rsid w:val="004A2E58"/>
    <w:rsid w:val="004A4210"/>
    <w:rsid w:val="004A4ECD"/>
    <w:rsid w:val="004A6A63"/>
    <w:rsid w:val="004B00A0"/>
    <w:rsid w:val="004B1A1C"/>
    <w:rsid w:val="004C0017"/>
    <w:rsid w:val="004C043F"/>
    <w:rsid w:val="004C0462"/>
    <w:rsid w:val="004C0BCC"/>
    <w:rsid w:val="004C793B"/>
    <w:rsid w:val="004D3CCF"/>
    <w:rsid w:val="004D6DEE"/>
    <w:rsid w:val="004E0D91"/>
    <w:rsid w:val="004E6682"/>
    <w:rsid w:val="004E78AB"/>
    <w:rsid w:val="004F1CE8"/>
    <w:rsid w:val="004F55AD"/>
    <w:rsid w:val="004F786E"/>
    <w:rsid w:val="00501E4E"/>
    <w:rsid w:val="0050205D"/>
    <w:rsid w:val="00506CE4"/>
    <w:rsid w:val="00512A84"/>
    <w:rsid w:val="00512B67"/>
    <w:rsid w:val="00517989"/>
    <w:rsid w:val="00524A98"/>
    <w:rsid w:val="00524D9D"/>
    <w:rsid w:val="0052668E"/>
    <w:rsid w:val="00526D65"/>
    <w:rsid w:val="00530856"/>
    <w:rsid w:val="00530C70"/>
    <w:rsid w:val="005347D3"/>
    <w:rsid w:val="005358BD"/>
    <w:rsid w:val="0053752D"/>
    <w:rsid w:val="005378DC"/>
    <w:rsid w:val="00540466"/>
    <w:rsid w:val="005433EC"/>
    <w:rsid w:val="00544517"/>
    <w:rsid w:val="00550F72"/>
    <w:rsid w:val="0055191A"/>
    <w:rsid w:val="00562998"/>
    <w:rsid w:val="005671BA"/>
    <w:rsid w:val="005725F9"/>
    <w:rsid w:val="00572788"/>
    <w:rsid w:val="005747AF"/>
    <w:rsid w:val="00574F6E"/>
    <w:rsid w:val="00575B62"/>
    <w:rsid w:val="005763C2"/>
    <w:rsid w:val="00576F98"/>
    <w:rsid w:val="00581358"/>
    <w:rsid w:val="00581C41"/>
    <w:rsid w:val="0058464E"/>
    <w:rsid w:val="0058519C"/>
    <w:rsid w:val="00590413"/>
    <w:rsid w:val="00590DBB"/>
    <w:rsid w:val="00593487"/>
    <w:rsid w:val="00597841"/>
    <w:rsid w:val="005A3FC0"/>
    <w:rsid w:val="005A758A"/>
    <w:rsid w:val="005A76F7"/>
    <w:rsid w:val="005B0597"/>
    <w:rsid w:val="005B05C3"/>
    <w:rsid w:val="005B3489"/>
    <w:rsid w:val="005B5463"/>
    <w:rsid w:val="005B5737"/>
    <w:rsid w:val="005C4630"/>
    <w:rsid w:val="005C677D"/>
    <w:rsid w:val="005D03A1"/>
    <w:rsid w:val="005D082E"/>
    <w:rsid w:val="005D3F72"/>
    <w:rsid w:val="005D4572"/>
    <w:rsid w:val="005D4C8A"/>
    <w:rsid w:val="005D7617"/>
    <w:rsid w:val="005E3032"/>
    <w:rsid w:val="005F012A"/>
    <w:rsid w:val="005F1067"/>
    <w:rsid w:val="005F184C"/>
    <w:rsid w:val="00601FF6"/>
    <w:rsid w:val="006032EC"/>
    <w:rsid w:val="00604734"/>
    <w:rsid w:val="00607B4E"/>
    <w:rsid w:val="00613D0A"/>
    <w:rsid w:val="00615E0E"/>
    <w:rsid w:val="006272FF"/>
    <w:rsid w:val="0063700C"/>
    <w:rsid w:val="00640DA0"/>
    <w:rsid w:val="00644B25"/>
    <w:rsid w:val="00645763"/>
    <w:rsid w:val="00645C27"/>
    <w:rsid w:val="00653602"/>
    <w:rsid w:val="00654460"/>
    <w:rsid w:val="00661E8A"/>
    <w:rsid w:val="006628F6"/>
    <w:rsid w:val="00665A41"/>
    <w:rsid w:val="0066674C"/>
    <w:rsid w:val="00667133"/>
    <w:rsid w:val="00667D22"/>
    <w:rsid w:val="0067537F"/>
    <w:rsid w:val="0067601C"/>
    <w:rsid w:val="0068059B"/>
    <w:rsid w:val="00681D2A"/>
    <w:rsid w:val="00683F58"/>
    <w:rsid w:val="006A03C4"/>
    <w:rsid w:val="006A0CBA"/>
    <w:rsid w:val="006A16FB"/>
    <w:rsid w:val="006A41BA"/>
    <w:rsid w:val="006B3A5D"/>
    <w:rsid w:val="006B7512"/>
    <w:rsid w:val="006C15C2"/>
    <w:rsid w:val="006D111B"/>
    <w:rsid w:val="006D1606"/>
    <w:rsid w:val="006D3653"/>
    <w:rsid w:val="006D48C3"/>
    <w:rsid w:val="006D4CBA"/>
    <w:rsid w:val="006D67D5"/>
    <w:rsid w:val="006E00AF"/>
    <w:rsid w:val="006E0828"/>
    <w:rsid w:val="006E27B0"/>
    <w:rsid w:val="006E684B"/>
    <w:rsid w:val="006F0FD9"/>
    <w:rsid w:val="006F48D7"/>
    <w:rsid w:val="00701BDC"/>
    <w:rsid w:val="007034AD"/>
    <w:rsid w:val="00704502"/>
    <w:rsid w:val="00705D93"/>
    <w:rsid w:val="00710D3C"/>
    <w:rsid w:val="007110C4"/>
    <w:rsid w:val="00711133"/>
    <w:rsid w:val="00716F0C"/>
    <w:rsid w:val="00717487"/>
    <w:rsid w:val="007231E3"/>
    <w:rsid w:val="00724C8A"/>
    <w:rsid w:val="00726FD5"/>
    <w:rsid w:val="0073061F"/>
    <w:rsid w:val="0073757C"/>
    <w:rsid w:val="0074123A"/>
    <w:rsid w:val="00743898"/>
    <w:rsid w:val="007442C1"/>
    <w:rsid w:val="00750817"/>
    <w:rsid w:val="00750A07"/>
    <w:rsid w:val="00751127"/>
    <w:rsid w:val="0076025D"/>
    <w:rsid w:val="007619C4"/>
    <w:rsid w:val="007707D8"/>
    <w:rsid w:val="00772C54"/>
    <w:rsid w:val="00781D20"/>
    <w:rsid w:val="00790B86"/>
    <w:rsid w:val="00794891"/>
    <w:rsid w:val="00794931"/>
    <w:rsid w:val="007968D0"/>
    <w:rsid w:val="007A3E6D"/>
    <w:rsid w:val="007A4598"/>
    <w:rsid w:val="007A47AA"/>
    <w:rsid w:val="007A5681"/>
    <w:rsid w:val="007B3D0A"/>
    <w:rsid w:val="007B4A2A"/>
    <w:rsid w:val="007B5A47"/>
    <w:rsid w:val="007C1BCB"/>
    <w:rsid w:val="007C43B2"/>
    <w:rsid w:val="007D4AB0"/>
    <w:rsid w:val="007D7A1F"/>
    <w:rsid w:val="007E4CA9"/>
    <w:rsid w:val="007E6FDF"/>
    <w:rsid w:val="007F053A"/>
    <w:rsid w:val="007F1E37"/>
    <w:rsid w:val="007F6F30"/>
    <w:rsid w:val="007F7C09"/>
    <w:rsid w:val="00800DF7"/>
    <w:rsid w:val="0080256E"/>
    <w:rsid w:val="00803C1B"/>
    <w:rsid w:val="00803FED"/>
    <w:rsid w:val="008060D8"/>
    <w:rsid w:val="0080675F"/>
    <w:rsid w:val="008068F8"/>
    <w:rsid w:val="00806C48"/>
    <w:rsid w:val="008102FC"/>
    <w:rsid w:val="008149F7"/>
    <w:rsid w:val="0082693F"/>
    <w:rsid w:val="00826D46"/>
    <w:rsid w:val="00831E9F"/>
    <w:rsid w:val="008324D1"/>
    <w:rsid w:val="00832C2F"/>
    <w:rsid w:val="00841284"/>
    <w:rsid w:val="008426E9"/>
    <w:rsid w:val="00843619"/>
    <w:rsid w:val="00843816"/>
    <w:rsid w:val="00844517"/>
    <w:rsid w:val="00847016"/>
    <w:rsid w:val="008479A7"/>
    <w:rsid w:val="00851810"/>
    <w:rsid w:val="00852B17"/>
    <w:rsid w:val="00854F7D"/>
    <w:rsid w:val="008552A2"/>
    <w:rsid w:val="00874A90"/>
    <w:rsid w:val="00876492"/>
    <w:rsid w:val="00877679"/>
    <w:rsid w:val="00883651"/>
    <w:rsid w:val="008914C9"/>
    <w:rsid w:val="0089182F"/>
    <w:rsid w:val="00895658"/>
    <w:rsid w:val="00895A27"/>
    <w:rsid w:val="008A2A5C"/>
    <w:rsid w:val="008A72AF"/>
    <w:rsid w:val="008B0E97"/>
    <w:rsid w:val="008B321D"/>
    <w:rsid w:val="008B4563"/>
    <w:rsid w:val="008B4977"/>
    <w:rsid w:val="008B4C45"/>
    <w:rsid w:val="008B678A"/>
    <w:rsid w:val="008C128E"/>
    <w:rsid w:val="008C405C"/>
    <w:rsid w:val="008D0EE3"/>
    <w:rsid w:val="008D4720"/>
    <w:rsid w:val="008E1A17"/>
    <w:rsid w:val="008E327B"/>
    <w:rsid w:val="008E38B1"/>
    <w:rsid w:val="008F02C2"/>
    <w:rsid w:val="008F0C33"/>
    <w:rsid w:val="008F0C50"/>
    <w:rsid w:val="008F0CAB"/>
    <w:rsid w:val="008F0F19"/>
    <w:rsid w:val="008F13F0"/>
    <w:rsid w:val="008F33CD"/>
    <w:rsid w:val="00903131"/>
    <w:rsid w:val="00904E10"/>
    <w:rsid w:val="009062FB"/>
    <w:rsid w:val="00914360"/>
    <w:rsid w:val="0091608D"/>
    <w:rsid w:val="0092173C"/>
    <w:rsid w:val="009221A4"/>
    <w:rsid w:val="00926783"/>
    <w:rsid w:val="0092699D"/>
    <w:rsid w:val="009274FA"/>
    <w:rsid w:val="00930861"/>
    <w:rsid w:val="0093799A"/>
    <w:rsid w:val="00937E84"/>
    <w:rsid w:val="00941AA5"/>
    <w:rsid w:val="00942D28"/>
    <w:rsid w:val="0094346E"/>
    <w:rsid w:val="009466DB"/>
    <w:rsid w:val="009472E3"/>
    <w:rsid w:val="00947748"/>
    <w:rsid w:val="00953187"/>
    <w:rsid w:val="009553CA"/>
    <w:rsid w:val="0097001B"/>
    <w:rsid w:val="00973931"/>
    <w:rsid w:val="00977D3F"/>
    <w:rsid w:val="0098276E"/>
    <w:rsid w:val="00984ABC"/>
    <w:rsid w:val="00987936"/>
    <w:rsid w:val="009928D4"/>
    <w:rsid w:val="00993B9C"/>
    <w:rsid w:val="00995334"/>
    <w:rsid w:val="00995CA0"/>
    <w:rsid w:val="00995FDD"/>
    <w:rsid w:val="00996302"/>
    <w:rsid w:val="009A0001"/>
    <w:rsid w:val="009A3865"/>
    <w:rsid w:val="009A4A4B"/>
    <w:rsid w:val="009A69BF"/>
    <w:rsid w:val="009A6DE7"/>
    <w:rsid w:val="009B2CCE"/>
    <w:rsid w:val="009B76D6"/>
    <w:rsid w:val="009C05A8"/>
    <w:rsid w:val="009C0962"/>
    <w:rsid w:val="009C0F0A"/>
    <w:rsid w:val="009C1F6B"/>
    <w:rsid w:val="009C5407"/>
    <w:rsid w:val="009D03E8"/>
    <w:rsid w:val="009D1F0E"/>
    <w:rsid w:val="009D6AE0"/>
    <w:rsid w:val="009D6C01"/>
    <w:rsid w:val="009D6D82"/>
    <w:rsid w:val="009E1C7D"/>
    <w:rsid w:val="009E2DC5"/>
    <w:rsid w:val="009E5DA1"/>
    <w:rsid w:val="009E69B2"/>
    <w:rsid w:val="009F4565"/>
    <w:rsid w:val="00A03C17"/>
    <w:rsid w:val="00A0444F"/>
    <w:rsid w:val="00A04CCF"/>
    <w:rsid w:val="00A10313"/>
    <w:rsid w:val="00A10FAE"/>
    <w:rsid w:val="00A113C6"/>
    <w:rsid w:val="00A12716"/>
    <w:rsid w:val="00A13073"/>
    <w:rsid w:val="00A1402B"/>
    <w:rsid w:val="00A1507F"/>
    <w:rsid w:val="00A17764"/>
    <w:rsid w:val="00A20621"/>
    <w:rsid w:val="00A219C3"/>
    <w:rsid w:val="00A21A6B"/>
    <w:rsid w:val="00A21B6D"/>
    <w:rsid w:val="00A22695"/>
    <w:rsid w:val="00A22D92"/>
    <w:rsid w:val="00A25577"/>
    <w:rsid w:val="00A25BFF"/>
    <w:rsid w:val="00A31FA6"/>
    <w:rsid w:val="00A45B29"/>
    <w:rsid w:val="00A502FB"/>
    <w:rsid w:val="00A511EA"/>
    <w:rsid w:val="00A56BA0"/>
    <w:rsid w:val="00A61E36"/>
    <w:rsid w:val="00A626C4"/>
    <w:rsid w:val="00A65101"/>
    <w:rsid w:val="00A65CF3"/>
    <w:rsid w:val="00A73A7A"/>
    <w:rsid w:val="00A82ECE"/>
    <w:rsid w:val="00A84D21"/>
    <w:rsid w:val="00A857DB"/>
    <w:rsid w:val="00A86D71"/>
    <w:rsid w:val="00A879EB"/>
    <w:rsid w:val="00A90E1F"/>
    <w:rsid w:val="00A91A89"/>
    <w:rsid w:val="00A94317"/>
    <w:rsid w:val="00AA31B1"/>
    <w:rsid w:val="00AB05C1"/>
    <w:rsid w:val="00AB39B0"/>
    <w:rsid w:val="00AB417B"/>
    <w:rsid w:val="00AB4311"/>
    <w:rsid w:val="00AC0B04"/>
    <w:rsid w:val="00AC0D30"/>
    <w:rsid w:val="00AC12F4"/>
    <w:rsid w:val="00AC28EE"/>
    <w:rsid w:val="00AD3AA1"/>
    <w:rsid w:val="00AD4EB6"/>
    <w:rsid w:val="00AD7C8B"/>
    <w:rsid w:val="00AE18FA"/>
    <w:rsid w:val="00AE413B"/>
    <w:rsid w:val="00AF319E"/>
    <w:rsid w:val="00AF3B14"/>
    <w:rsid w:val="00AF3DE7"/>
    <w:rsid w:val="00AF7030"/>
    <w:rsid w:val="00B00C11"/>
    <w:rsid w:val="00B04D92"/>
    <w:rsid w:val="00B06F5E"/>
    <w:rsid w:val="00B23ED9"/>
    <w:rsid w:val="00B2539C"/>
    <w:rsid w:val="00B25470"/>
    <w:rsid w:val="00B33AD5"/>
    <w:rsid w:val="00B34EAA"/>
    <w:rsid w:val="00B353E8"/>
    <w:rsid w:val="00B35FC3"/>
    <w:rsid w:val="00B36329"/>
    <w:rsid w:val="00B42BF3"/>
    <w:rsid w:val="00B457B5"/>
    <w:rsid w:val="00B47588"/>
    <w:rsid w:val="00B47C2A"/>
    <w:rsid w:val="00B52572"/>
    <w:rsid w:val="00B61132"/>
    <w:rsid w:val="00B61CE2"/>
    <w:rsid w:val="00B6206B"/>
    <w:rsid w:val="00B63857"/>
    <w:rsid w:val="00B652C9"/>
    <w:rsid w:val="00B6700B"/>
    <w:rsid w:val="00B67FDD"/>
    <w:rsid w:val="00B71727"/>
    <w:rsid w:val="00B727A6"/>
    <w:rsid w:val="00B72A72"/>
    <w:rsid w:val="00B72AEE"/>
    <w:rsid w:val="00B7342C"/>
    <w:rsid w:val="00B774C0"/>
    <w:rsid w:val="00B80322"/>
    <w:rsid w:val="00B80D7B"/>
    <w:rsid w:val="00B84FCF"/>
    <w:rsid w:val="00B8525F"/>
    <w:rsid w:val="00B90FCE"/>
    <w:rsid w:val="00B94D42"/>
    <w:rsid w:val="00B96234"/>
    <w:rsid w:val="00B97D86"/>
    <w:rsid w:val="00BA174E"/>
    <w:rsid w:val="00BA2BDE"/>
    <w:rsid w:val="00BA6529"/>
    <w:rsid w:val="00BB3BBA"/>
    <w:rsid w:val="00BB4958"/>
    <w:rsid w:val="00BB6FD7"/>
    <w:rsid w:val="00BB75AA"/>
    <w:rsid w:val="00BC4268"/>
    <w:rsid w:val="00BC4C84"/>
    <w:rsid w:val="00BC5DDE"/>
    <w:rsid w:val="00BD2D71"/>
    <w:rsid w:val="00BD3717"/>
    <w:rsid w:val="00BD76D7"/>
    <w:rsid w:val="00BE2C02"/>
    <w:rsid w:val="00BE2F0C"/>
    <w:rsid w:val="00BE55CB"/>
    <w:rsid w:val="00BF3822"/>
    <w:rsid w:val="00BF496C"/>
    <w:rsid w:val="00BF4FAF"/>
    <w:rsid w:val="00BF61EE"/>
    <w:rsid w:val="00C00874"/>
    <w:rsid w:val="00C02FE7"/>
    <w:rsid w:val="00C06F7D"/>
    <w:rsid w:val="00C07B14"/>
    <w:rsid w:val="00C12452"/>
    <w:rsid w:val="00C132B5"/>
    <w:rsid w:val="00C15ABC"/>
    <w:rsid w:val="00C177A5"/>
    <w:rsid w:val="00C17E78"/>
    <w:rsid w:val="00C21761"/>
    <w:rsid w:val="00C22B2C"/>
    <w:rsid w:val="00C24304"/>
    <w:rsid w:val="00C40612"/>
    <w:rsid w:val="00C410F2"/>
    <w:rsid w:val="00C41EB4"/>
    <w:rsid w:val="00C51749"/>
    <w:rsid w:val="00C55C38"/>
    <w:rsid w:val="00C6250B"/>
    <w:rsid w:val="00C7265C"/>
    <w:rsid w:val="00C7514C"/>
    <w:rsid w:val="00C759CC"/>
    <w:rsid w:val="00C82DD6"/>
    <w:rsid w:val="00C860A9"/>
    <w:rsid w:val="00C86F80"/>
    <w:rsid w:val="00C90B33"/>
    <w:rsid w:val="00C90F49"/>
    <w:rsid w:val="00C9227C"/>
    <w:rsid w:val="00C932BA"/>
    <w:rsid w:val="00C971E3"/>
    <w:rsid w:val="00CA751A"/>
    <w:rsid w:val="00CB2A2D"/>
    <w:rsid w:val="00CB5F59"/>
    <w:rsid w:val="00CC1F78"/>
    <w:rsid w:val="00CD0A3D"/>
    <w:rsid w:val="00CD12ED"/>
    <w:rsid w:val="00CD1CF4"/>
    <w:rsid w:val="00CD310D"/>
    <w:rsid w:val="00CD48B3"/>
    <w:rsid w:val="00CE3552"/>
    <w:rsid w:val="00CE76B0"/>
    <w:rsid w:val="00CE7A20"/>
    <w:rsid w:val="00CF414F"/>
    <w:rsid w:val="00D006D5"/>
    <w:rsid w:val="00D04797"/>
    <w:rsid w:val="00D05072"/>
    <w:rsid w:val="00D05DC8"/>
    <w:rsid w:val="00D0706F"/>
    <w:rsid w:val="00D10EDD"/>
    <w:rsid w:val="00D15054"/>
    <w:rsid w:val="00D21A35"/>
    <w:rsid w:val="00D21FF0"/>
    <w:rsid w:val="00D2376D"/>
    <w:rsid w:val="00D24E2A"/>
    <w:rsid w:val="00D27F49"/>
    <w:rsid w:val="00D31EC1"/>
    <w:rsid w:val="00D36574"/>
    <w:rsid w:val="00D50158"/>
    <w:rsid w:val="00D57A49"/>
    <w:rsid w:val="00D625AB"/>
    <w:rsid w:val="00D66371"/>
    <w:rsid w:val="00D70493"/>
    <w:rsid w:val="00D77C1B"/>
    <w:rsid w:val="00D977C0"/>
    <w:rsid w:val="00DA60EB"/>
    <w:rsid w:val="00DB0F51"/>
    <w:rsid w:val="00DB47D4"/>
    <w:rsid w:val="00DC612D"/>
    <w:rsid w:val="00DC618A"/>
    <w:rsid w:val="00DC6422"/>
    <w:rsid w:val="00DC7115"/>
    <w:rsid w:val="00DD0A3C"/>
    <w:rsid w:val="00DD4411"/>
    <w:rsid w:val="00DF0293"/>
    <w:rsid w:val="00DF1D45"/>
    <w:rsid w:val="00DF3DF4"/>
    <w:rsid w:val="00DF557B"/>
    <w:rsid w:val="00DF6429"/>
    <w:rsid w:val="00DF798C"/>
    <w:rsid w:val="00DF7A17"/>
    <w:rsid w:val="00DF7A26"/>
    <w:rsid w:val="00E04D64"/>
    <w:rsid w:val="00E11B57"/>
    <w:rsid w:val="00E1347F"/>
    <w:rsid w:val="00E21530"/>
    <w:rsid w:val="00E21B90"/>
    <w:rsid w:val="00E21E7E"/>
    <w:rsid w:val="00E23A39"/>
    <w:rsid w:val="00E303F0"/>
    <w:rsid w:val="00E30E69"/>
    <w:rsid w:val="00E32C84"/>
    <w:rsid w:val="00E34555"/>
    <w:rsid w:val="00E467AB"/>
    <w:rsid w:val="00E50AF4"/>
    <w:rsid w:val="00E563D6"/>
    <w:rsid w:val="00E647C3"/>
    <w:rsid w:val="00E72295"/>
    <w:rsid w:val="00E8035D"/>
    <w:rsid w:val="00E818B1"/>
    <w:rsid w:val="00E83B76"/>
    <w:rsid w:val="00E8517C"/>
    <w:rsid w:val="00E91409"/>
    <w:rsid w:val="00EA11D8"/>
    <w:rsid w:val="00EA3E59"/>
    <w:rsid w:val="00EB1B37"/>
    <w:rsid w:val="00EB2621"/>
    <w:rsid w:val="00EB55A4"/>
    <w:rsid w:val="00EC20FD"/>
    <w:rsid w:val="00EC7A15"/>
    <w:rsid w:val="00ED1284"/>
    <w:rsid w:val="00ED3CDB"/>
    <w:rsid w:val="00EE119E"/>
    <w:rsid w:val="00EE28BE"/>
    <w:rsid w:val="00EF096C"/>
    <w:rsid w:val="00EF0E8B"/>
    <w:rsid w:val="00EF29C1"/>
    <w:rsid w:val="00EF30D9"/>
    <w:rsid w:val="00EF6E83"/>
    <w:rsid w:val="00EF763E"/>
    <w:rsid w:val="00F018CD"/>
    <w:rsid w:val="00F024BA"/>
    <w:rsid w:val="00F026FA"/>
    <w:rsid w:val="00F03D98"/>
    <w:rsid w:val="00F040D6"/>
    <w:rsid w:val="00F0557B"/>
    <w:rsid w:val="00F139E2"/>
    <w:rsid w:val="00F1665E"/>
    <w:rsid w:val="00F16C16"/>
    <w:rsid w:val="00F25D35"/>
    <w:rsid w:val="00F27C8C"/>
    <w:rsid w:val="00F33F7A"/>
    <w:rsid w:val="00F3484D"/>
    <w:rsid w:val="00F40EF8"/>
    <w:rsid w:val="00F44E3E"/>
    <w:rsid w:val="00F50284"/>
    <w:rsid w:val="00F536D2"/>
    <w:rsid w:val="00F551C4"/>
    <w:rsid w:val="00F561DF"/>
    <w:rsid w:val="00F56BF6"/>
    <w:rsid w:val="00F63A6F"/>
    <w:rsid w:val="00F70196"/>
    <w:rsid w:val="00F70600"/>
    <w:rsid w:val="00F73D76"/>
    <w:rsid w:val="00F8176F"/>
    <w:rsid w:val="00F83FF9"/>
    <w:rsid w:val="00F86C59"/>
    <w:rsid w:val="00F87004"/>
    <w:rsid w:val="00F90BCA"/>
    <w:rsid w:val="00F92B17"/>
    <w:rsid w:val="00F9764E"/>
    <w:rsid w:val="00FA3948"/>
    <w:rsid w:val="00FA702C"/>
    <w:rsid w:val="00FB320B"/>
    <w:rsid w:val="00FB71B1"/>
    <w:rsid w:val="00FB74CB"/>
    <w:rsid w:val="00FC07AC"/>
    <w:rsid w:val="00FC0B1C"/>
    <w:rsid w:val="00FC1446"/>
    <w:rsid w:val="00FC1EF5"/>
    <w:rsid w:val="00FC22DB"/>
    <w:rsid w:val="00FC6BEB"/>
    <w:rsid w:val="00FC7CBD"/>
    <w:rsid w:val="00FD13BC"/>
    <w:rsid w:val="00FD5933"/>
    <w:rsid w:val="00FE27A7"/>
    <w:rsid w:val="00FF033C"/>
    <w:rsid w:val="00FF58DE"/>
    <w:rsid w:val="00FF62C5"/>
    <w:rsid w:val="00FF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8CF43"/>
  <w15:docId w15:val="{662A793E-24BF-44C8-B804-EB6DF084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76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2C2F"/>
    <w:pPr>
      <w:keepNext/>
      <w:suppressAutoHyphens/>
      <w:spacing w:before="120"/>
      <w:jc w:val="both"/>
      <w:outlineLvl w:val="0"/>
    </w:pPr>
    <w:rPr>
      <w:rFonts w:ascii="Arial" w:hAnsi="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617"/>
    <w:rPr>
      <w:color w:val="0000FF" w:themeColor="hyperlink"/>
      <w:u w:val="single"/>
    </w:rPr>
  </w:style>
  <w:style w:type="paragraph" w:styleId="Header">
    <w:name w:val="header"/>
    <w:basedOn w:val="Normal"/>
    <w:link w:val="HeaderChar"/>
    <w:uiPriority w:val="99"/>
    <w:unhideWhenUsed/>
    <w:rsid w:val="005D7617"/>
    <w:pPr>
      <w:tabs>
        <w:tab w:val="center" w:pos="4680"/>
        <w:tab w:val="right" w:pos="9360"/>
      </w:tabs>
    </w:pPr>
  </w:style>
  <w:style w:type="character" w:customStyle="1" w:styleId="HeaderChar">
    <w:name w:val="Header Char"/>
    <w:basedOn w:val="DefaultParagraphFont"/>
    <w:link w:val="Header"/>
    <w:uiPriority w:val="99"/>
    <w:rsid w:val="005D76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F7D"/>
    <w:pPr>
      <w:tabs>
        <w:tab w:val="center" w:pos="4680"/>
        <w:tab w:val="right" w:pos="9360"/>
      </w:tabs>
    </w:pPr>
  </w:style>
  <w:style w:type="character" w:customStyle="1" w:styleId="FooterChar">
    <w:name w:val="Footer Char"/>
    <w:basedOn w:val="DefaultParagraphFont"/>
    <w:link w:val="Footer"/>
    <w:uiPriority w:val="99"/>
    <w:rsid w:val="00854F7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849D6"/>
    <w:rPr>
      <w:color w:val="800080" w:themeColor="followedHyperlink"/>
      <w:u w:val="single"/>
    </w:rPr>
  </w:style>
  <w:style w:type="character" w:customStyle="1" w:styleId="Heading1Char">
    <w:name w:val="Heading 1 Char"/>
    <w:basedOn w:val="DefaultParagraphFont"/>
    <w:link w:val="Heading1"/>
    <w:rsid w:val="00832C2F"/>
    <w:rPr>
      <w:rFonts w:ascii="Arial" w:eastAsia="Times New Roman" w:hAnsi="Arial" w:cs="Times New Roman"/>
      <w:b/>
      <w:color w:val="0000FF"/>
      <w:sz w:val="32"/>
      <w:szCs w:val="20"/>
    </w:rPr>
  </w:style>
  <w:style w:type="paragraph" w:styleId="ListParagraph">
    <w:name w:val="List Paragraph"/>
    <w:basedOn w:val="Normal"/>
    <w:uiPriority w:val="34"/>
    <w:qFormat/>
    <w:rsid w:val="00832C2F"/>
    <w:pPr>
      <w:ind w:left="720"/>
      <w:contextualSpacing/>
    </w:pPr>
    <w:rPr>
      <w:szCs w:val="20"/>
    </w:rPr>
  </w:style>
  <w:style w:type="paragraph" w:styleId="BalloonText">
    <w:name w:val="Balloon Text"/>
    <w:basedOn w:val="Normal"/>
    <w:link w:val="BalloonTextChar"/>
    <w:uiPriority w:val="99"/>
    <w:semiHidden/>
    <w:unhideWhenUsed/>
    <w:rsid w:val="00D2376D"/>
    <w:rPr>
      <w:rFonts w:ascii="Tahoma" w:hAnsi="Tahoma" w:cs="Tahoma"/>
      <w:sz w:val="16"/>
      <w:szCs w:val="16"/>
    </w:rPr>
  </w:style>
  <w:style w:type="character" w:customStyle="1" w:styleId="BalloonTextChar">
    <w:name w:val="Balloon Text Char"/>
    <w:basedOn w:val="DefaultParagraphFont"/>
    <w:link w:val="BalloonText"/>
    <w:uiPriority w:val="99"/>
    <w:semiHidden/>
    <w:rsid w:val="00D2376D"/>
    <w:rPr>
      <w:rFonts w:ascii="Tahoma" w:eastAsia="Times New Roman" w:hAnsi="Tahoma" w:cs="Tahoma"/>
      <w:sz w:val="16"/>
      <w:szCs w:val="16"/>
    </w:rPr>
  </w:style>
  <w:style w:type="paragraph" w:customStyle="1" w:styleId="Default">
    <w:name w:val="Default"/>
    <w:rsid w:val="00C132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dit-line">
    <w:name w:val="edit-line"/>
    <w:basedOn w:val="Normal"/>
    <w:rsid w:val="00C132B5"/>
    <w:pPr>
      <w:spacing w:before="100" w:beforeAutospacing="1" w:after="100" w:afterAutospacing="1"/>
    </w:pPr>
  </w:style>
  <w:style w:type="character" w:customStyle="1" w:styleId="apple-converted-space">
    <w:name w:val="apple-converted-space"/>
    <w:basedOn w:val="DefaultParagraphFont"/>
    <w:rsid w:val="00C1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22577">
      <w:bodyDiv w:val="1"/>
      <w:marLeft w:val="0"/>
      <w:marRight w:val="0"/>
      <w:marTop w:val="0"/>
      <w:marBottom w:val="0"/>
      <w:divBdr>
        <w:top w:val="none" w:sz="0" w:space="0" w:color="auto"/>
        <w:left w:val="none" w:sz="0" w:space="0" w:color="auto"/>
        <w:bottom w:val="none" w:sz="0" w:space="0" w:color="auto"/>
        <w:right w:val="none" w:sz="0" w:space="0" w:color="auto"/>
      </w:divBdr>
    </w:div>
    <w:div w:id="342517191">
      <w:bodyDiv w:val="1"/>
      <w:marLeft w:val="0"/>
      <w:marRight w:val="0"/>
      <w:marTop w:val="0"/>
      <w:marBottom w:val="0"/>
      <w:divBdr>
        <w:top w:val="none" w:sz="0" w:space="0" w:color="auto"/>
        <w:left w:val="none" w:sz="0" w:space="0" w:color="auto"/>
        <w:bottom w:val="none" w:sz="0" w:space="0" w:color="auto"/>
        <w:right w:val="none" w:sz="0" w:space="0" w:color="auto"/>
      </w:divBdr>
    </w:div>
    <w:div w:id="380977334">
      <w:bodyDiv w:val="1"/>
      <w:marLeft w:val="0"/>
      <w:marRight w:val="0"/>
      <w:marTop w:val="0"/>
      <w:marBottom w:val="0"/>
      <w:divBdr>
        <w:top w:val="none" w:sz="0" w:space="0" w:color="auto"/>
        <w:left w:val="none" w:sz="0" w:space="0" w:color="auto"/>
        <w:bottom w:val="none" w:sz="0" w:space="0" w:color="auto"/>
        <w:right w:val="none" w:sz="0" w:space="0" w:color="auto"/>
      </w:divBdr>
    </w:div>
    <w:div w:id="470295946">
      <w:bodyDiv w:val="1"/>
      <w:marLeft w:val="0"/>
      <w:marRight w:val="0"/>
      <w:marTop w:val="0"/>
      <w:marBottom w:val="0"/>
      <w:divBdr>
        <w:top w:val="none" w:sz="0" w:space="0" w:color="auto"/>
        <w:left w:val="none" w:sz="0" w:space="0" w:color="auto"/>
        <w:bottom w:val="none" w:sz="0" w:space="0" w:color="auto"/>
        <w:right w:val="none" w:sz="0" w:space="0" w:color="auto"/>
      </w:divBdr>
    </w:div>
    <w:div w:id="578096930">
      <w:bodyDiv w:val="1"/>
      <w:marLeft w:val="0"/>
      <w:marRight w:val="0"/>
      <w:marTop w:val="0"/>
      <w:marBottom w:val="0"/>
      <w:divBdr>
        <w:top w:val="none" w:sz="0" w:space="0" w:color="auto"/>
        <w:left w:val="none" w:sz="0" w:space="0" w:color="auto"/>
        <w:bottom w:val="none" w:sz="0" w:space="0" w:color="auto"/>
        <w:right w:val="none" w:sz="0" w:space="0" w:color="auto"/>
      </w:divBdr>
    </w:div>
    <w:div w:id="1964195047">
      <w:bodyDiv w:val="1"/>
      <w:marLeft w:val="0"/>
      <w:marRight w:val="0"/>
      <w:marTop w:val="0"/>
      <w:marBottom w:val="0"/>
      <w:divBdr>
        <w:top w:val="none" w:sz="0" w:space="0" w:color="auto"/>
        <w:left w:val="none" w:sz="0" w:space="0" w:color="auto"/>
        <w:bottom w:val="none" w:sz="0" w:space="0" w:color="auto"/>
        <w:right w:val="none" w:sz="0" w:space="0" w:color="auto"/>
      </w:divBdr>
    </w:div>
    <w:div w:id="2068186181">
      <w:bodyDiv w:val="1"/>
      <w:marLeft w:val="0"/>
      <w:marRight w:val="0"/>
      <w:marTop w:val="0"/>
      <w:marBottom w:val="0"/>
      <w:divBdr>
        <w:top w:val="none" w:sz="0" w:space="0" w:color="auto"/>
        <w:left w:val="none" w:sz="0" w:space="0" w:color="auto"/>
        <w:bottom w:val="none" w:sz="0" w:space="0" w:color="auto"/>
        <w:right w:val="none" w:sz="0" w:space="0" w:color="auto"/>
      </w:divBdr>
    </w:div>
    <w:div w:id="20802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Mahsa Hatampour</cp:lastModifiedBy>
  <cp:revision>8</cp:revision>
  <dcterms:created xsi:type="dcterms:W3CDTF">2017-05-14T15:40:00Z</dcterms:created>
  <dcterms:modified xsi:type="dcterms:W3CDTF">2017-05-16T04:24:00Z</dcterms:modified>
</cp:coreProperties>
</file>